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приложение 1</w:t>
      </w:r>
    </w:p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к постановлению КДНиЗП Администрации</w:t>
      </w:r>
    </w:p>
    <w:p w:rsidR="00902458" w:rsidRDefault="00902458" w:rsidP="0090245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Семикаракорского района от </w:t>
      </w:r>
      <w:r w:rsidR="00AA5FAF">
        <w:rPr>
          <w:rFonts w:ascii="Times New Roman" w:hAnsi="Times New Roman"/>
          <w:sz w:val="16"/>
          <w:szCs w:val="16"/>
          <w:lang w:val="ru-RU"/>
        </w:rPr>
        <w:t xml:space="preserve">22.03.2024 </w:t>
      </w:r>
      <w:r>
        <w:rPr>
          <w:rFonts w:ascii="Times New Roman" w:hAnsi="Times New Roman"/>
          <w:sz w:val="16"/>
          <w:szCs w:val="16"/>
          <w:lang w:val="ru-RU"/>
        </w:rPr>
        <w:t>№ 1</w:t>
      </w:r>
      <w:r w:rsidR="00AA5FAF">
        <w:rPr>
          <w:rFonts w:ascii="Times New Roman" w:hAnsi="Times New Roman"/>
          <w:sz w:val="16"/>
          <w:szCs w:val="16"/>
          <w:lang w:val="ru-RU"/>
        </w:rPr>
        <w:t>23</w:t>
      </w:r>
    </w:p>
    <w:p w:rsidR="00902458" w:rsidRDefault="00902458" w:rsidP="00902458">
      <w:pPr>
        <w:spacing w:after="0" w:line="240" w:lineRule="auto"/>
        <w:rPr>
          <w:lang w:val="ru-RU"/>
        </w:rPr>
      </w:pPr>
    </w:p>
    <w:p w:rsidR="00902458" w:rsidRPr="0057476D" w:rsidRDefault="00902458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7476D">
        <w:rPr>
          <w:rFonts w:ascii="Times New Roman" w:hAnsi="Times New Roman"/>
          <w:b/>
          <w:lang w:val="ru-RU"/>
        </w:rPr>
        <w:t xml:space="preserve">Планы проведения культурно-массовых мероприятий с участием несовершеннолетних </w:t>
      </w:r>
    </w:p>
    <w:p w:rsidR="00902458" w:rsidRDefault="00902458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7476D">
        <w:rPr>
          <w:rFonts w:ascii="Times New Roman" w:hAnsi="Times New Roman"/>
          <w:b/>
          <w:lang w:val="ru-RU"/>
        </w:rPr>
        <w:t>2 квартал 2024 года</w:t>
      </w:r>
    </w:p>
    <w:p w:rsidR="006D4A82" w:rsidRPr="0057476D" w:rsidRDefault="006D4A82" w:rsidP="00902458">
      <w:pPr>
        <w:autoSpaceDN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bottomFromText="200" w:vertAnchor="text" w:horzAnchor="page" w:tblpX="873" w:tblpY="109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"/>
        <w:gridCol w:w="3685"/>
        <w:gridCol w:w="93"/>
        <w:gridCol w:w="3261"/>
        <w:gridCol w:w="49"/>
        <w:gridCol w:w="94"/>
        <w:gridCol w:w="5861"/>
        <w:gridCol w:w="94"/>
        <w:gridCol w:w="1656"/>
      </w:tblGrid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Место, адрес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Ф.И.О. ответственного лица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Мероприятие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Дата проведения</w:t>
            </w:r>
          </w:p>
        </w:tc>
      </w:tr>
      <w:tr w:rsidR="00902458" w:rsidRPr="006D4A82" w:rsidTr="0057476D">
        <w:trPr>
          <w:trHeight w:val="26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МБОУ ДО «Семикаракорская детская школа искусств»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6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СДШИ, 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теорет. 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Планида М.Ю.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Час информации, посвященный 150-летию со дня рождения С.В.Рахманинова - русского композитора, пианиста, дирижера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eastAsia="zh-CN"/>
              </w:rPr>
              <w:t>01.04.2024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eastAsia="zh-CN"/>
              </w:rPr>
              <w:t xml:space="preserve">11-00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«Женщины и цветы»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Музыкальное отделение СДШИ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ок.отдел: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День открытых дверей в школе искусств «Приглашаем в мир искусства»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06.04.2024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Классный час «Не ленись! Оздоровись!»,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посвященный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всемирному дню здоровья. </w:t>
            </w:r>
            <w:r w:rsidRPr="0057476D">
              <w:rPr>
                <w:rFonts w:ascii="Times New Roman" w:hAnsi="Times New Roman"/>
              </w:rPr>
              <w:t>ЗОЖ.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07.04.2024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Семикаракорск г.,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 Тютюнникова А.А.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отд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ПТ Приходкина Е.В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детских работ, посвященная Дню космонавтики  «Этот загадочный космос».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10.04.2024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10-00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 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Школьный конкурс  среди учащихся вокального  отделения «Радуга талантов», </w:t>
            </w:r>
            <w:r w:rsidRPr="0057476D">
              <w:rPr>
                <w:rFonts w:ascii="Times New Roman" w:hAnsi="Times New Roman"/>
                <w:bCs/>
                <w:lang w:val="ru-RU"/>
              </w:rPr>
              <w:t>посвященный 100-летию со дня образования Семикаракорского района.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 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«Женщины и цветы»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Музкальное отделение СДШИ </w:t>
            </w:r>
          </w:p>
          <w:p w:rsidR="00902458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арод.отд.</w:t>
            </w:r>
          </w:p>
          <w:p w:rsidR="00902458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 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Школьный конкурс исполнителей на народных инструментах «Звуки весны», </w:t>
            </w:r>
            <w:r w:rsidRPr="0057476D">
              <w:rPr>
                <w:rFonts w:ascii="Times New Roman" w:hAnsi="Times New Roman"/>
                <w:bCs/>
                <w:lang w:val="ru-RU"/>
              </w:rPr>
              <w:t>посвященный 100-летию со дня образования Семикаракорского района.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18.04.2024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Директор </w:t>
            </w:r>
            <w:bookmarkStart w:id="0" w:name="_GoBack"/>
            <w:bookmarkEnd w:id="0"/>
            <w:r w:rsidRPr="0057476D">
              <w:rPr>
                <w:rFonts w:ascii="Times New Roman" w:hAnsi="Times New Roman"/>
                <w:lang w:val="ru-RU"/>
              </w:rPr>
              <w:t>МБОУ ДО СДШИ: Н.А.Гамзалиева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Отчетный концерт СДШИ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«Цветик-семицветик».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138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Экскурсия по выставке творческих работ  «Победный май».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Концерт «Мелодии военных лет», посвященный 79 годовщине Победы в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худ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.о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работ учащихся художественного отделения «Победа глазами детей», посвященная  79 годовщине Победы в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с 07.05.2024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с 09-00 до 17-00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Семикаракорск,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Зав отделениями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Лекция-концерт «Калейдоскоп ансамблей»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</w:rPr>
              <w:t>Сусатская СОШ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7476D">
              <w:rPr>
                <w:rFonts w:ascii="Times New Roman" w:hAnsi="Times New Roman"/>
              </w:rPr>
              <w:t>ул</w:t>
            </w:r>
            <w:proofErr w:type="gramEnd"/>
            <w:r w:rsidRPr="0057476D">
              <w:rPr>
                <w:rFonts w:ascii="Times New Roman" w:hAnsi="Times New Roman"/>
              </w:rPr>
              <w:t>. Гагарина, 28/1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Преподаватель: Бадалян Э.Э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Выставка «Мир глазами детей»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lang w:val="ru-RU"/>
              </w:rPr>
            </w:pPr>
            <w:r w:rsidRPr="0057476D">
              <w:rPr>
                <w:rFonts w:ascii="Times New Roman" w:hAnsi="Times New Roman"/>
              </w:rPr>
              <w:t>Сусатская СОШ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57476D">
              <w:rPr>
                <w:rFonts w:ascii="Times New Roman" w:hAnsi="Times New Roman"/>
              </w:rPr>
              <w:t>ул</w:t>
            </w:r>
            <w:proofErr w:type="gramEnd"/>
            <w:r w:rsidRPr="0057476D">
              <w:rPr>
                <w:rFonts w:ascii="Times New Roman" w:hAnsi="Times New Roman"/>
              </w:rPr>
              <w:t>. Гагарина, 28/1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Преподаватель: Бадалян Э.Э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Выставка «Мир глазами детей»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 г.,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моей!» (выставка выпускников художественного отделения «Чтобы ярче светили таланты!»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Тематическое мероприятие «Дон наш тихий, Дон наш славный!», посвященный Дню реки Дон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17.05.2024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Гамзалиева Н. 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Выпускной вечер СДШИ «В добрый путь, выпускник!»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  «</w:t>
            </w:r>
            <w:r w:rsidRPr="0057476D">
              <w:rPr>
                <w:rFonts w:ascii="Times New Roman" w:hAnsi="Times New Roman"/>
                <w:lang w:val="ru-RU" w:eastAsia="zh-CN"/>
              </w:rPr>
              <w:t>Пусть детство звонкое смеется</w:t>
            </w:r>
            <w:r w:rsidRPr="0057476D">
              <w:rPr>
                <w:rFonts w:ascii="Times New Roman" w:hAnsi="Times New Roman"/>
                <w:lang w:val="ru-RU"/>
              </w:rPr>
              <w:t>», посвященный Дню  защиты детей.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 рамках года семьи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31.05.2024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теорет. 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Планида М.Ю.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Тематический час «От глиняной таблички к печатной страничке», посвященный Дню славянской письменности и культуры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Художественное отделение СДШИ Семикаракорск,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работ преподавателей «Весенние мотивы».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Художественное отделение СДШИ 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Зав. отд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.Д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ПТ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Приходкина Е.В.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информации «Мы – против вредных привычек».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ЗОЖ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Выставка выпускников художественного отделения «Чтобы ярче светили таланты!».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май</w:t>
            </w:r>
          </w:p>
        </w:tc>
      </w:tr>
      <w:tr w:rsidR="00902458" w:rsidRPr="0057476D" w:rsidTr="0057476D">
        <w:trPr>
          <w:trHeight w:val="27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color w:val="000000"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.ф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орт.отд.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Деркач Л.В.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Концертная программа «Душа моя – Россия».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Мастер-класс  «Королева цветов»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моей!» (выставка творческих 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работ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посвященная Дню народных художественных промыслов)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kern w:val="2"/>
                <w:lang w:val="ru-RU" w:eastAsia="zh-CN"/>
              </w:rPr>
              <w:t xml:space="preserve">Из цикла экскурсий </w:t>
            </w:r>
            <w:r w:rsidRPr="0057476D">
              <w:rPr>
                <w:rFonts w:ascii="Times New Roman" w:hAnsi="Times New Roman"/>
                <w:lang w:val="ru-RU"/>
              </w:rPr>
              <w:t xml:space="preserve"> «На Донщине, на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моей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г. Семикаракорск,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Красноармейская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арод.отд.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Лухина Т.Т.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Час памяти «</w:t>
            </w:r>
            <w:r w:rsidRPr="0057476D">
              <w:rPr>
                <w:rFonts w:ascii="Times New Roman" w:hAnsi="Times New Roman"/>
                <w:lang w:val="ru-RU" w:eastAsia="zh-CN"/>
              </w:rPr>
              <w:t>Есть у войны печальный</w:t>
            </w:r>
            <w:r w:rsidRPr="0057476D">
              <w:rPr>
                <w:rFonts w:ascii="Times New Roman" w:hAnsi="Times New Roman"/>
                <w:lang w:val="ru-RU" w:eastAsia="zh-CN"/>
              </w:rPr>
              <w:br/>
              <w:t>день начальный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», посвященный  Дню памяти и скорби, 83 годовщине со дня начала ВОВ.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21.06.2024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Музыкальное отделение СДШИ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Красноармейская д.148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окал.отд.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Курская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Концертная программа «Любовью дорожить умейте», посвященная Дню семьи, любви и верности.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 рамках года семьи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27.06.2024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11-00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Художественное отделение СДШИ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Семикаракорск, ул. Ленина, 129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.х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уд.отд.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Тютюнникова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Выставка работ декоративно-прикладного творчества «На Донщине, на 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моей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!», посвященная Дню народных художественных промыслов.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23.06.2024</w:t>
            </w:r>
          </w:p>
        </w:tc>
      </w:tr>
      <w:tr w:rsidR="00902458" w:rsidRPr="006D4A82" w:rsidTr="0057476D">
        <w:trPr>
          <w:trHeight w:val="16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 xml:space="preserve">МБУК </w:t>
            </w:r>
            <w:r w:rsidRPr="0057476D">
              <w:rPr>
                <w:rFonts w:ascii="Times New Roman" w:eastAsia="Times New Roman" w:hAnsi="Times New Roman"/>
                <w:b/>
                <w:bCs/>
                <w:shd w:val="clear" w:color="auto" w:fill="FFFFFF"/>
                <w:lang w:val="ru-RU"/>
              </w:rPr>
              <w:t>Семикаракорского района «Межпоселенческая центральная библиотека»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lang w:val="ru-RU" w:eastAsia="zh-CN"/>
              </w:rPr>
            </w:pPr>
          </w:p>
        </w:tc>
      </w:tr>
      <w:tr w:rsidR="00902458" w:rsidRPr="0057476D" w:rsidTr="0057476D">
        <w:trPr>
          <w:trHeight w:val="16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Межпоселенческая центральная библиотека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4 переулок 17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Сафронова И.А.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Беседа-рекомендация «Здоровым быть здорово!» </w:t>
            </w:r>
            <w:r w:rsidRPr="0057476D">
              <w:rPr>
                <w:rFonts w:ascii="Times New Roman" w:hAnsi="Times New Roman"/>
              </w:rPr>
              <w:t>(к Всемирному дню здоровья)</w:t>
            </w:r>
            <w:r w:rsidRPr="0057476D">
              <w:rPr>
                <w:rFonts w:ascii="Times New Roman" w:hAnsi="Times New Roman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 xml:space="preserve">04.04.2024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hAnsi="Times New Roman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Торговая,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Нижне-Саловской сельской библиотеки 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Беседа-рекомендация </w:t>
            </w:r>
            <w:r w:rsidRPr="0057476D">
              <w:rPr>
                <w:rFonts w:ascii="Times New Roman" w:hAnsi="Times New Roman"/>
                <w:lang w:val="ru-RU"/>
              </w:rPr>
              <w:tab/>
              <w:t>«Формула красоты и здоровья» (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Дню здоровья)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5.04.2024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  <w:r w:rsidRPr="0057476D">
              <w:rPr>
                <w:rFonts w:ascii="Times New Roman" w:hAnsi="Times New Roman"/>
              </w:rPr>
              <w:tab/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№3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пр. Атаманский 250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детского отдела МБУК «МЦБ» Рыбалко Д.А.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Эко-час «Землянам – чистую планету».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16.04.2024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Заведующий детским отделом МБУК «МЦБ» Леонова Г.Н.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Литературный калейдоскоп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«Славен Дон их именами»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17.04.2024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57476D" w:rsidRDefault="00902458" w:rsidP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Слободской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.у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л. 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Информ-досье: «Соблазн велик, но жизнь дороже» (профилактика вредных привычек)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19.04.2024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14.00 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Кирсановская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Кирсанов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л. Школьная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Устный журнал к 300-летию со дня рождения И. Канта.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«Кант на все времена»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19.04.2024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Топилинская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Топилин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Советский д. 10/1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Демиденко С.Н.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Беседа-предупреждение «Трагедия века»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25.04.2024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Золотарёвская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Золотарёвка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 д. 31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Фетисова В.А.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Час православия «Пасху светлую встречаем».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25.04.2024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14-00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02458" w:rsidRPr="0057476D" w:rsidTr="0057476D">
        <w:trPr>
          <w:trHeight w:val="20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b/>
                <w:lang w:val="ru-RU" w:eastAsia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Кирсановская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Кирсанов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,у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л. Школьная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 «Поэзия войны священной»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 д.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Обзор «Строка к строке о той войне 1941-1945»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6.05.2024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 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Гайтюкевич М.Н.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Патриотический лекторий «Через всё прошли и победили»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07.05.2024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Топилинская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Топилин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Советский д. 10/1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Демиденко С.Н.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Беседа у выставки «В книжной памяти мгновения войны»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07.05.2024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Сусатская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Сусат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Гагарина д. 77/3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Библиотекарь Качалина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Урок мужества                                                                                                                                                                                                                                        «Мы будем чтить ваш подвиг….»                     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08.05.2024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Библиотекарь </w:t>
            </w:r>
            <w:r w:rsidRPr="0057476D">
              <w:rPr>
                <w:rFonts w:ascii="Times New Roman" w:hAnsi="Times New Roman"/>
              </w:rPr>
              <w:t>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Экологический час: «Вода России. Река Дон»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Страховская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Страхов</w:t>
            </w:r>
            <w:r w:rsidR="00CE0663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ул. Гагарина д. 60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Красноженова Г.В.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Беседа «Опасные наслаждения»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16.05.2024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МБОУ СОШ № 2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А.А.Араканцева, д.2.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Заведующий детским отделом МБУК «МЦБ» Леонова Г.Н.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Слайд-беседа «Слово о Шолохове»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17.05.2024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МБОУ СОШ №3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Семикаракорск, Атаманский 250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Библиограф детского отдела Яицкова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Час информации «Истоки русской 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письменности»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22.05.2024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Золотарёвская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Золотарёвка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 д. 31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Фетисова В.А.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Информационный час «Вначале было слово». (24 мая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–Д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ень славянской письменности и культуры)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24.05.2024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14-30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</w:tr>
      <w:tr w:rsidR="00902458" w:rsidRPr="0057476D" w:rsidTr="0057476D">
        <w:trPr>
          <w:trHeight w:val="225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b/>
                <w:lang w:val="ru-RU" w:eastAsia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Кирсановская сельская библиотека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Школьная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д.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Борисенок Н.А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Беседа - предупреждение «Курить не модно - дышим свободно!»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04.06.2024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Слободская сельская библиотека</w:t>
            </w:r>
          </w:p>
          <w:p w:rsidR="00902458" w:rsidRPr="00AA5FAF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ул. </w:t>
            </w:r>
            <w:r w:rsidRPr="00AA5FAF">
              <w:rPr>
                <w:rFonts w:ascii="Times New Roman" w:hAnsi="Times New Roman"/>
                <w:lang w:val="ru-RU"/>
              </w:rPr>
              <w:t>Мира, 25.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Лютко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Патриотический час: «Горжусь тобой моя Россия».            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11.06.2024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Страховская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Страхов ул. Гагарина д. 60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Красноженова Г.В.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Краеведческий час «Летопись села родного» (к 100-летию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Семикаракорского района)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18.06.2024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Павловская сельская библиотека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Павлов,  ул. Гагарина, 26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Маркова Т.Н.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Урок истории «Война - мы помни о тебе»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 xml:space="preserve">22.06.2024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ГБПОУ РО «Семикаракорский агротехнологический техникум»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 пр. В.А. Закруткина д. 23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Библиотекарь отдела обслуживания читателей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Сафронова И.А.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>Монолог-предупреждение «Сделай правильный выбор!» (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к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Дню борьбы с наркоманией и незаконным оборотом наркотиков)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24.06.2024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13.30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Нижнесаловская сельская библиотека</w:t>
            </w:r>
          </w:p>
          <w:p w:rsidR="00902458" w:rsidRPr="0057476D" w:rsidRDefault="00902458" w:rsidP="00CE0663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Нижне Саловск, Торговая д. 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CE0663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Библиотекарь </w:t>
            </w:r>
            <w:r w:rsidRPr="0057476D">
              <w:rPr>
                <w:rFonts w:ascii="Times New Roman" w:eastAsia="Times New Roman" w:hAnsi="Times New Roman"/>
                <w:lang w:eastAsia="ru-RU"/>
              </w:rPr>
              <w:t>Пипник А.А.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Беседа «Наркотики – путь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ru-RU"/>
              </w:rPr>
              <w:t>в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ru-RU"/>
              </w:rPr>
              <w:t xml:space="preserve"> никуда»</w:t>
            </w:r>
            <w:r w:rsidRPr="0057476D">
              <w:rPr>
                <w:rFonts w:ascii="Times New Roman" w:eastAsia="Times New Roman" w:hAnsi="Times New Roman"/>
                <w:lang w:val="ru-RU" w:eastAsia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26.06.2024г.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57476D"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</w:tr>
      <w:tr w:rsidR="00902458" w:rsidRPr="006D4A82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МБУ «Семикаракорский историко-краеведческий музей»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встреча «Вот в какое время подали мы руку на братство!», посвященная 215-летию </w:t>
            </w:r>
            <w:r w:rsidRPr="0057476D">
              <w:rPr>
                <w:rFonts w:ascii="Times New Roman" w:hAnsi="Times New Roman"/>
              </w:rPr>
              <w:t>Н.В. Гоголя (1809-1852)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CE0663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</w:t>
            </w:r>
            <w:r w:rsidR="00902458" w:rsidRPr="0057476D">
              <w:rPr>
                <w:rFonts w:ascii="Times New Roman" w:hAnsi="Times New Roman"/>
                <w:lang w:val="ru-RU"/>
              </w:rPr>
              <w:t>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здоровья в музее. Спортивные игры, соревнования, турниры, посвященные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Музыкально-литературная встреча «Мы первыми открыли дверь в космос», посвященная Дню космонавтики и 90-летию со дня рождения первого в мире космонавта Ю.А. Гагарина (1934-1968)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краеведения «Это нашей истории строки», посвященный 27-й годовщине основания Семикаракорского историко-краеведческого музея (1997)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Встреча, приуроченная к Международному дню охраны памятников и исторических мест (экскурсии, беседы, благоустройство территории музея)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добрых дел «Дарить радость и добро» (оказание помощи пожилым людям, ветеранам труда и семьям военнослужащих)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Семикаракорск,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в рамках Всероссийской акции, посвященной Дню единых действий в память о геноциде советского народа нацистами и их пособниками в годы Великой Отечественной войны 1941–1945 годов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Мероприятия в рамках Года добрых дел в Ростовской области: участие во Всероссийской акции «Мы вместе» (отправка писем-поздравлений и подарков бойцам на передовую)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23.04.2024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Литературная встреча «Нам досталась, ребята, нелегкая доля», посвященная творчеству молодых поэтов Донбасса и героям СВО, приуроченная к Международному дню солидарности молодежи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24.04.2024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CE0663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«Праздник праздников, торжество торжеств» (в рамках Пасхального фестиваля)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Апрель-май 2024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Литературно-музыкальная встреча «Бесконечной глубокой любовью научи меня, Боже, любить» (в рамках Пасхального фестиваля)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Апрель-май 2024 г.</w:t>
            </w:r>
          </w:p>
        </w:tc>
      </w:tr>
      <w:tr w:rsidR="00902458" w:rsidRPr="0057476D" w:rsidTr="0057476D">
        <w:trPr>
          <w:trHeight w:val="133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center" w:pos="7552"/>
                <w:tab w:val="left" w:pos="8578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ab/>
            </w: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63" w:rsidRPr="0057476D" w:rsidRDefault="00902458" w:rsidP="00CE066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композиция «Мы для победы ничего не пожалели» (в рамках митинга, посвященного Дню </w:t>
            </w:r>
            <w:r w:rsidRPr="0057476D">
              <w:rPr>
                <w:rFonts w:ascii="Times New Roman" w:hAnsi="Times New Roman"/>
              </w:rPr>
              <w:t>Великой Победы и специальной военной операции)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09.05.2024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Музыкально-литературная встреча «Нам было, просто, не до отдыха с тобой», посвященная Дню Победы и 100-летию со дня рождения Б. Окуджавы и Ю. Друниной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09.05.2024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Семикаракорский историко-краеведческий музей </w:t>
            </w:r>
          </w:p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пр-кт им. В.А. Закруткина, 25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Л.С. Здоровцева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 «Семья – хранитель традиций», приуроченная к Международному дню семей (в рамках Года семьи в России)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15.05.2023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«Буквы, как знамя, строкою строка», приуроченная ко Дню славянской письменности и культуры и посвященная Дню рождения М.А. Шолохова.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Поэтические чтения «Слава князю и дружине – слава!» (по литературным источникам древнерусской поэзии)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24.05.2024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</w:t>
            </w:r>
          </w:p>
        </w:tc>
      </w:tr>
      <w:tr w:rsidR="00902458" w:rsidRPr="0057476D" w:rsidTr="0057476D">
        <w:trPr>
          <w:trHeight w:val="205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День открытых дверей в музее «Вся земля детьми согрета» (в честь Международного дня защиты детей и 120-летия К.И. Чуковского): экскурсии, беседы, конкурсы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02.06.2024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Поэтические чтения «Чувства добрые я лирой пробуждал», посвященные 225-летию со дня рождения А.С. Пушкина (в рамках Дня русского языка)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06.06.2024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Мероприятия в рамках Года добрых дел в Ростовской области: участие во Всероссийской акции «Мы вместе» (отправка писем-поздравлений и подарков бойцам на передовую)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07.06.2024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Литературно-музыкальная встреча «Моя Донщина – дочь моей России», посвященная Дню России, 100-летию образования Семикаракорского района и семикаракорцам - участникам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11.06.2024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Литературная композиция «Нам этот день не забыть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ни почём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» (в рамках Дня памяти и скорби)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22.06.2024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мемориальный Дом-музей им. В.А. Закруткина </w:t>
            </w:r>
          </w:p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ст. Кочетовская, Набережная, 30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Т.Н. Строкова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Поэтическая встреча «И мужество нас не покинет», посвященная 135-й годовщине со дня рождения А.А. Ахматовой (1889-1966) и героям специальной военной операции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23.06.2024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6D4A82" w:rsidTr="0057476D">
        <w:trPr>
          <w:trHeight w:val="31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Муниципальное бюджетное учреждение культуры «Районный Дом культуры»</w:t>
            </w:r>
          </w:p>
          <w:p w:rsidR="00020168" w:rsidRPr="0057476D" w:rsidRDefault="0002016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31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Спортивный тимбилдинг «Будьте здоровы»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 пр-т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>АТТ</w:t>
            </w:r>
            <w:r w:rsidRPr="0057476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«Сделай зарядку – весь день всё в порядке»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10-30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Ступени ведущие вниз»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13-10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512F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Ст</w:t>
            </w:r>
            <w:r w:rsidR="00902458"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Новозолотовская</w:t>
            </w:r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ул. Октябрьская, Д. 50.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Ново-Золотовская СОШ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Патриотический час «Мы за мир без нацизма»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161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303133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</w:p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Исторический экскурс «По страницам боевых сражений»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 пр-т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Урок мужества «Трудные шаги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Великой Победы»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х.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57476D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>Сусат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, ул. Гагарина, стр. 28/1.</w:t>
            </w:r>
            <w:r w:rsidRPr="0057476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Сусатская СОШ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Историческая хронограф «Откуда азбука взялась»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24.05.2024г</w:t>
            </w:r>
            <w:proofErr w:type="gramStart"/>
            <w:r w:rsidRPr="0057476D">
              <w:rPr>
                <w:rFonts w:ascii="Times New Roman" w:hAnsi="Times New Roman"/>
              </w:rPr>
              <w:t>.,</w:t>
            </w:r>
            <w:proofErr w:type="gramEnd"/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ул. А.А.Араканцева, 2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МБОУ «СОШ №2»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Чернявская Л.А.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Час русской истории «Зарождение славянской письменности»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24.05.2024г.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10-50</w:t>
            </w:r>
          </w:p>
        </w:tc>
      </w:tr>
      <w:tr w:rsidR="00902458" w:rsidRPr="0057476D" w:rsidTr="0057476D">
        <w:trPr>
          <w:trHeight w:val="29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 пр-т В.А. Закруткина, 23 «С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Денисова А.Ю.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Антинаркотическая акция «Я выбираю жизнь»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07.06.2024г.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13-00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г. Семикаракорск пр-т В.А. Закруткина, 23 «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САТТ» 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Боровикова Т.А.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истории «Символы государства Российского»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10.06.2024г., 13-00</w:t>
            </w:r>
          </w:p>
        </w:tc>
      </w:tr>
      <w:tr w:rsidR="00902458" w:rsidRPr="006D4A82" w:rsidTr="0057476D">
        <w:trPr>
          <w:trHeight w:val="92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МБУ «Городской культурно-досуговый центр»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92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  <w:r w:rsidRPr="0057476D">
              <w:rPr>
                <w:rFonts w:ascii="Times New Roman" w:hAnsi="Times New Roman"/>
                <w:lang w:val="ru-RU"/>
              </w:rPr>
              <w:t>Отделение ДК Молчанов  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«Закон глазами детей» - в целях реализации закона.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01.04.2024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</w:t>
            </w:r>
            <w:r w:rsidR="00902458" w:rsidRPr="0057476D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="00902458" w:rsidRPr="0057476D">
              <w:rPr>
                <w:rFonts w:ascii="Times New Roman" w:hAnsi="Times New Roman"/>
                <w:lang w:val="ru-RU"/>
              </w:rPr>
              <w:t>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Соревнования по волейболу среди мужских команд города, посвященные Всемирному дню здоровья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 дом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Кубок города по шахматам, посвященный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КДЦ», отделение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«Плодопитомническое» 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ул. Зелёная,14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Интелектуально-познавательная игра «Страна Закония»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  <w:r w:rsidRPr="0057476D">
              <w:rPr>
                <w:rFonts w:ascii="Times New Roman" w:hAnsi="Times New Roman"/>
                <w:lang w:val="ru-RU"/>
              </w:rPr>
              <w:t>г. Семикаракорск, пр</w:t>
            </w:r>
            <w:r w:rsidR="00512FE2" w:rsidRPr="0057476D">
              <w:rPr>
                <w:rFonts w:ascii="Times New Roman" w:hAnsi="Times New Roman"/>
                <w:lang w:val="ru-RU"/>
              </w:rPr>
              <w:t>.</w:t>
            </w:r>
            <w:r w:rsidRPr="0057476D">
              <w:rPr>
                <w:rFonts w:ascii="Times New Roman" w:hAnsi="Times New Roman"/>
                <w:lang w:val="ru-RU"/>
              </w:rPr>
              <w:t xml:space="preserve"> Атаманский,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«Гражданская и уголовная ответственность за проявление экстремизма»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25.04.24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130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 w:eastAsia="ru-RU"/>
              </w:rPr>
              <w:t>Городской шахматно-шашечный турнир</w:t>
            </w:r>
            <w:proofErr w:type="gramStart"/>
            <w:r w:rsidRPr="0057476D">
              <w:rPr>
                <w:rFonts w:ascii="Times New Roman" w:hAnsi="Times New Roman"/>
                <w:lang w:val="ru-RU" w:eastAsia="ru-RU"/>
              </w:rPr>
              <w:t>,</w:t>
            </w:r>
            <w:r w:rsidRPr="0057476D">
              <w:rPr>
                <w:rFonts w:ascii="Times New Roman" w:hAnsi="Times New Roman"/>
                <w:bCs/>
                <w:lang w:val="ru-RU"/>
              </w:rPr>
              <w:t>п</w:t>
            </w:r>
            <w:proofErr w:type="gramEnd"/>
            <w:r w:rsidRPr="0057476D">
              <w:rPr>
                <w:rFonts w:ascii="Times New Roman" w:hAnsi="Times New Roman"/>
                <w:bCs/>
                <w:lang w:val="ru-RU"/>
              </w:rPr>
              <w:t>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 w:eastAsia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мини-футболу среди молодежи посвященный 79-й годовщине Победы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>КДЦ», о</w:t>
            </w:r>
            <w:r w:rsidRPr="0057476D">
              <w:rPr>
                <w:rFonts w:ascii="Times New Roman" w:hAnsi="Times New Roman"/>
                <w:lang w:val="ru-RU"/>
              </w:rPr>
              <w:t xml:space="preserve">тделение ДК Молчанов </w:t>
            </w:r>
          </w:p>
          <w:p w:rsidR="00902458" w:rsidRPr="0057476D" w:rsidRDefault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Семикаракорск, </w:t>
            </w:r>
            <w:r w:rsidR="00902458" w:rsidRPr="0057476D">
              <w:rPr>
                <w:rFonts w:ascii="Times New Roman" w:hAnsi="Times New Roman"/>
                <w:lang w:val="ru-RU"/>
              </w:rPr>
              <w:t>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«Ответственность за невыполнеия закона»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512FE2" w:rsidRPr="0057476D" w:rsidRDefault="00902458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512FE2" w:rsidP="00512FE2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«Граффити: искусство или вред?»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E2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512FE2" w:rsidRPr="0057476D">
              <w:rPr>
                <w:rFonts w:ascii="Times New Roman" w:hAnsi="Times New Roman"/>
                <w:lang w:val="ru-RU"/>
              </w:rPr>
              <w:t>КДЦ»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  о</w:t>
            </w:r>
            <w:r w:rsidR="00A4788A" w:rsidRPr="0057476D">
              <w:rPr>
                <w:rFonts w:ascii="Times New Roman" w:hAnsi="Times New Roman"/>
                <w:color w:val="000000"/>
                <w:lang w:val="ru-RU"/>
              </w:rPr>
              <w:t xml:space="preserve">тделение «Плодопитомническое»  </w:t>
            </w:r>
          </w:p>
          <w:p w:rsidR="00902458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ул. Зелёная,14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«Мы в ответе за свои поступки»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26.05.24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06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Сквер «Солнечный», г.Семикаракорск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шашкам и шахматам, посвященный Дню защиты детей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>КДЦ», о</w:t>
            </w:r>
            <w:r w:rsidRPr="0057476D">
              <w:rPr>
                <w:rFonts w:ascii="Times New Roman" w:hAnsi="Times New Roman"/>
                <w:lang w:val="ru-RU"/>
              </w:rPr>
              <w:t xml:space="preserve">тделение ДК Молчанов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Семикаракокрск, </w:t>
            </w:r>
            <w:r w:rsidR="00902458" w:rsidRPr="0057476D">
              <w:rPr>
                <w:rFonts w:ascii="Times New Roman" w:hAnsi="Times New Roman"/>
                <w:lang w:val="ru-RU"/>
              </w:rPr>
              <w:t>Серёгина 1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Гапонова А.И.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рисунков «Закон и порядок»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пляжному волейболу среди молодежи, посвященный Дню независимости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уличному баскетболу среди молодежи, посвященный дню независимости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>КДЦ» о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тделение «Плодопитомническое» 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Семикаракорск, </w:t>
            </w:r>
            <w:r w:rsidR="00902458" w:rsidRPr="0057476D">
              <w:rPr>
                <w:rFonts w:ascii="Times New Roman" w:hAnsi="Times New Roman"/>
                <w:color w:val="000000"/>
                <w:lang w:val="ru-RU"/>
              </w:rPr>
              <w:t>ул. Зелёная,14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Сапелкина С.М.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«Чтобы не случилось беды»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МБУ «Г</w:t>
            </w:r>
            <w:r w:rsidR="00A4788A" w:rsidRPr="0057476D">
              <w:rPr>
                <w:rFonts w:ascii="Times New Roman" w:hAnsi="Times New Roman"/>
                <w:lang w:val="ru-RU"/>
              </w:rPr>
              <w:t xml:space="preserve">КДЦ» </w:t>
            </w:r>
          </w:p>
          <w:p w:rsidR="00A4788A" w:rsidRPr="0057476D" w:rsidRDefault="00902458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г. Семикаракорск, </w:t>
            </w:r>
          </w:p>
          <w:p w:rsidR="00902458" w:rsidRPr="0057476D" w:rsidRDefault="00A4788A" w:rsidP="00A4788A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пр. </w:t>
            </w:r>
            <w:r w:rsidR="00902458" w:rsidRPr="0057476D">
              <w:rPr>
                <w:rFonts w:ascii="Times New Roman" w:hAnsi="Times New Roman"/>
                <w:lang w:val="ru-RU"/>
              </w:rPr>
              <w:t>Атаманский, 265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Горяйнова Г.Н.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Ильина Е.А.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"Мы и общество!" о культуре и морали поведения в многонациональном обществе</w:t>
            </w:r>
            <w:r w:rsidRPr="0057476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пляжному волейболу среди молодежи, посвященному дню молодежи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57476D" w:rsidTr="0057476D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М/О «Подвесной мост», г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емикаракорск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Литвинов А.В.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Городской турнир по мини-футболу среди молодежи, посвященному дню молодежи России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23.06.24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Муниципальное бюджетное учреждение культуры «Бакланниковский сельский Дом культуры»</w:t>
            </w:r>
          </w:p>
          <w:p w:rsidR="001810EC" w:rsidRPr="0057476D" w:rsidRDefault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х. Бакланники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Теннисный турнир «Веселая ракетка»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6.04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Шахматный турнир «Ладья»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 класс «Флаг победы»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4.05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краеведения «Кем и чем район наш славен» к 100-летию </w:t>
            </w:r>
            <w:r w:rsidRPr="0057476D">
              <w:rPr>
                <w:rFonts w:ascii="Times New Roman" w:hAnsi="Times New Roman"/>
              </w:rPr>
              <w:t>Семикаракорского района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Познавательный час «Прежде чем сделать подумай»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30.05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Бакланниковская ООШ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акланники,ул. </w:t>
            </w:r>
            <w:r w:rsidRPr="0057476D">
              <w:rPr>
                <w:rFonts w:ascii="Times New Roman" w:hAnsi="Times New Roman"/>
              </w:rPr>
              <w:t>Школьная д.28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Театрализованное представление с элементами игры  «В гостях у сказки»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х. Бакланники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акланники,Набережная 23 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Зав. СДК  х. Бакланники Семерникова И. 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Игровая программа «Спортивный игры»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п. Вершинный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,ул.Центральная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«День смеха» Конкурсно-игровая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01,04.24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«Международный день детской книги»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Литературный час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03.04.24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«Дорогой добра» викторина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 рамках года добрых дел в РО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Час информации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«Д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ень космонавтики в России»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Беседа-диалог «Мы дети одной страны»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Спортивно-игровая программа «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Быстрый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, смелый, здоровый!»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«Международный день танца»</w:t>
            </w:r>
            <w:r w:rsidRPr="0057476D">
              <w:rPr>
                <w:rFonts w:ascii="Times New Roman" w:eastAsia="Times New Roman" w:hAnsi="Times New Roman"/>
                <w:lang w:val="ru-RU"/>
              </w:rPr>
              <w:tab/>
              <w:t>Открытый урок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29.04.24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 Вершинный  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.Ц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Литературный час «Читаем детям о войне»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Парк п</w:t>
            </w:r>
            <w:r w:rsidR="00A4788A" w:rsidRPr="0057476D">
              <w:rPr>
                <w:rFonts w:ascii="Times New Roman" w:eastAsia="Times New Roman" w:hAnsi="Times New Roman"/>
                <w:lang w:val="ru-RU"/>
              </w:rPr>
              <w:t>.</w:t>
            </w:r>
            <w:r w:rsidRPr="0057476D">
              <w:rPr>
                <w:rFonts w:ascii="Times New Roman" w:eastAsia="Times New Roman" w:hAnsi="Times New Roman"/>
                <w:lang w:val="ru-RU"/>
              </w:rPr>
              <w:t xml:space="preserve">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Спортивно - программа «Если хочешь быть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здоров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Парк п</w:t>
            </w:r>
            <w:r w:rsidR="00A4788A" w:rsidRPr="0057476D">
              <w:rPr>
                <w:rFonts w:ascii="Times New Roman" w:eastAsia="Times New Roman" w:hAnsi="Times New Roman"/>
                <w:lang w:val="ru-RU"/>
              </w:rPr>
              <w:t>.</w:t>
            </w:r>
            <w:r w:rsidRPr="0057476D">
              <w:rPr>
                <w:rFonts w:ascii="Times New Roman" w:eastAsia="Times New Roman" w:hAnsi="Times New Roman"/>
                <w:lang w:val="ru-RU"/>
              </w:rPr>
              <w:t xml:space="preserve">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Конкурсно-игровая программа «Будь готов! </w:t>
            </w:r>
            <w:r w:rsidRPr="0057476D">
              <w:rPr>
                <w:rFonts w:ascii="Times New Roman" w:hAnsi="Times New Roman"/>
              </w:rPr>
              <w:t>Всегда готов</w:t>
            </w:r>
            <w:proofErr w:type="gramStart"/>
            <w:r w:rsidRPr="0057476D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19.05.24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 xml:space="preserve"> 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 Вершинный  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.Ц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Мультпоказ «Страна чудес»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«Ура каникулы»</w:t>
            </w:r>
            <w:r w:rsidRPr="0057476D">
              <w:rPr>
                <w:rFonts w:ascii="Times New Roman" w:eastAsia="Times New Roman" w:hAnsi="Times New Roman"/>
              </w:rPr>
              <w:tab/>
              <w:t>Игровая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Беседа «Заведи хорошие привычки»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27.05.24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 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«Волшебная страна детства» Развлекательная программа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Рошак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lastRenderedPageBreak/>
              <w:t>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lastRenderedPageBreak/>
              <w:t>Конкурс рисунок на асфальте «Летнее настроение"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Литературный час «Пушкинские сказки»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Муль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т-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показ «Как приручить дракона»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10.06.24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Парк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 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Квест - игра «Нет вредным привычкам»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788A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СДК п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ершинный ул.Центральная 2/2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ДКп.Вершинный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Конкурс рисунков « Я рисую лето»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СДК п Вершинный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8A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color w:val="000000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color w:val="000000"/>
                <w:lang w:val="ru-RU"/>
              </w:rPr>
              <w:t>ДКп.Вершинный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Рошак И.С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«Тот самый первый день войны» Час мужества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Сельский дом культуры  п. Нижний Саловск</w:t>
            </w:r>
          </w:p>
          <w:p w:rsidR="001810EC" w:rsidRPr="0057476D" w:rsidRDefault="001810EC" w:rsidP="00A4788A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r w:rsidRPr="0057476D">
              <w:rPr>
                <w:sz w:val="22"/>
                <w:szCs w:val="22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«ЗОЖ — это модно»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04.04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Информационный час «День здоровья»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 с показом видеороликов «Азбука безопасности на дорогах»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«Спички детям не игрушка»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30.04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«День изобретения радио»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«Если хочешь быть здоров»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здоровья «Волшебные правила здоровья»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23.05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Информационный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радио-час «Антитеррористическая безопасность»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12:00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«Терроризму скажем – нет»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28.05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Сквер п. Нижний Саловск, ул.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Садовая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Концертно-игровая программа «Пусть всегда будет солнце»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17:00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пос. Нижний Саловск, ул. </w:t>
            </w:r>
            <w:r w:rsidRPr="0057476D">
              <w:rPr>
                <w:rFonts w:ascii="Times New Roman" w:hAnsi="Times New Roman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«День здорового питания»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proofErr w:type="gramStart"/>
            <w:r w:rsidRPr="0057476D">
              <w:rPr>
                <w:sz w:val="22"/>
                <w:szCs w:val="22"/>
              </w:rPr>
              <w:t>Садовая</w:t>
            </w:r>
            <w:proofErr w:type="gramEnd"/>
            <w:r w:rsidRPr="0057476D">
              <w:rPr>
                <w:sz w:val="22"/>
                <w:szCs w:val="22"/>
              </w:rPr>
              <w:t>, д. 23(Зрительный зал)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кино «Мультфильмы на экране»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02.06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7476D">
              <w:rPr>
                <w:rFonts w:ascii="Times New Roman" w:hAnsi="Times New Roman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r w:rsidRPr="0057476D">
              <w:rPr>
                <w:sz w:val="22"/>
                <w:szCs w:val="22"/>
              </w:rPr>
              <w:t>Садовая, д. 23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 «День друзей»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09.06</w:t>
            </w:r>
          </w:p>
          <w:p w:rsidR="00902458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СДК пос. Нижний Саловск, ул. </w:t>
            </w:r>
            <w:proofErr w:type="gramStart"/>
            <w:r w:rsidRPr="0057476D">
              <w:rPr>
                <w:sz w:val="22"/>
                <w:szCs w:val="22"/>
              </w:rPr>
              <w:t>Садовая</w:t>
            </w:r>
            <w:proofErr w:type="gramEnd"/>
            <w:r w:rsidRPr="0057476D">
              <w:rPr>
                <w:sz w:val="22"/>
                <w:szCs w:val="22"/>
              </w:rPr>
              <w:t>, д. 23(Зрительный зал)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Тараханов А.С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ДК Н-Саловск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кино «Мультфильмы на экране»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8A" w:rsidRPr="0057476D" w:rsidRDefault="00902458" w:rsidP="00A4788A">
            <w:pPr>
              <w:pStyle w:val="a3"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16.06</w:t>
            </w:r>
          </w:p>
          <w:p w:rsidR="00902458" w:rsidRPr="0057476D" w:rsidRDefault="00902458" w:rsidP="00A4788A">
            <w:pPr>
              <w:pStyle w:val="a3"/>
              <w:spacing w:before="0" w:beforeAutospacing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14:00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 «Культура» Администрации Большемечетновского сельского поселения</w:t>
            </w:r>
          </w:p>
          <w:p w:rsidR="001810EC" w:rsidRPr="0057476D" w:rsidRDefault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Большемечетный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4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</w:t>
            </w:r>
            <w:r w:rsidR="00A41584" w:rsidRPr="0057476D">
              <w:rPr>
                <w:rFonts w:ascii="Times New Roman" w:hAnsi="Times New Roman"/>
                <w:lang w:val="ru-RU"/>
              </w:rPr>
              <w:t>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Видео лектория «Всегда на страже»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21.04.24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4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СДК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 «И шел мой край дорогами войны»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мужества «Я служу на границе»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28.05.24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13-00</w:t>
            </w:r>
          </w:p>
        </w:tc>
      </w:tr>
      <w:tr w:rsidR="00902458" w:rsidRPr="0057476D" w:rsidTr="0057476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ольшемечетный, ул Советская 10а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Зеленкова И.В.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Презентация «Ой, ты Дон широкий»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14.06.24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902458" w:rsidRDefault="00902458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76D">
              <w:rPr>
                <w:rFonts w:ascii="Times New Roman" w:hAnsi="Times New Roman"/>
                <w:b/>
                <w:bCs/>
                <w:lang w:val="ru-RU"/>
              </w:rPr>
              <w:t>СДК х. Вислый</w:t>
            </w:r>
          </w:p>
          <w:p w:rsidR="001810EC" w:rsidRPr="0057476D" w:rsidRDefault="001810EC" w:rsidP="00A415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Акция «герои СВО»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12.04.24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84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«Казачий край»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22.05.24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13-30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ислый, 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Октябрьская 51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ислый Лобова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bCs/>
                <w:lang w:val="ru-RU" w:eastAsia="ar-SA"/>
              </w:rPr>
            </w:pPr>
            <w:r w:rsidRPr="0057476D">
              <w:rPr>
                <w:rFonts w:ascii="Times New Roman" w:eastAsia="SimSun" w:hAnsi="Times New Roman"/>
                <w:bCs/>
                <w:lang w:val="ru-RU" w:eastAsia="ar-SA"/>
              </w:rPr>
              <w:t>Инфо час «Копилка знания»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15.06.24 г.</w:t>
            </w:r>
          </w:p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10-00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«Культура и спорт Задоно-Кагальницкого сельского поселения»</w:t>
            </w:r>
          </w:p>
          <w:p w:rsidR="00020168" w:rsidRPr="0057476D" w:rsidRDefault="0002016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ст. Задоно-Кагальницкая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 xml:space="preserve">Задоно – Кагальницкий СДК, </w:t>
            </w: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lastRenderedPageBreak/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Джуманиязова М.В.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 xml:space="preserve">Урок мужества ко Дню узников фашистских </w:t>
            </w:r>
            <w:r w:rsidRPr="0057476D">
              <w:rPr>
                <w:rFonts w:ascii="Times New Roman" w:hAnsi="Times New Roman"/>
                <w:bCs/>
                <w:lang w:val="ru-RU"/>
              </w:rPr>
              <w:lastRenderedPageBreak/>
              <w:t>концлагерей«Ад под колючей проволокой»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lastRenderedPageBreak/>
              <w:t>11.04.24г.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lastRenderedPageBreak/>
              <w:t>15.00ч.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Акция ко Дню добрых дел</w:t>
            </w:r>
          </w:p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«Мы будем помнить вечно!»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19.04.24г.</w:t>
            </w:r>
          </w:p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12.00ч.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Литературно – музыкальный вечер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«Мой Пушкин»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26.04.24г.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Концертная программа, посвящённая Дню Победы «Весна на клавишах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08.05.24г.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Акция«Чистый берег»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18.05.24г.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10.00ч.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0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Ярославцева И.Г.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Круглый стол«Мы против терроризма»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24.05.24г.</w:t>
            </w:r>
          </w:p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15.00ч.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Празднично игровая программа«Мир начинается с детства»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01.06.24г.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Концертная программа, посвящённая Дню России «Великая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11.06.24г.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18.00ч.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2"/>
              </w:numPr>
              <w:tabs>
                <w:tab w:val="left" w:pos="142"/>
              </w:tabs>
              <w:autoSpaceDN w:val="0"/>
              <w:spacing w:after="0" w:line="240" w:lineRule="auto"/>
              <w:ind w:left="0" w:firstLine="5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Задоно – Кагальницкий СДК, 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.Н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абережная, 76а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Джуманиязова М.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7476D">
              <w:rPr>
                <w:rFonts w:ascii="Times New Roman" w:hAnsi="Times New Roman"/>
                <w:bCs/>
                <w:lang w:val="ru-RU"/>
              </w:rPr>
              <w:t>Акция – возложение цветов и венков к мемориалу «Память вечно жива»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7476D">
              <w:rPr>
                <w:rFonts w:ascii="Times New Roman" w:hAnsi="Times New Roman"/>
                <w:bCs/>
              </w:rPr>
              <w:t>22.06.24г.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Cs/>
              </w:rPr>
              <w:t>12.15ч.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Титов</w:t>
            </w:r>
          </w:p>
          <w:p w:rsidR="001810EC" w:rsidRPr="0057476D" w:rsidRDefault="001810EC" w:rsidP="00A41584">
            <w:pPr>
              <w:pStyle w:val="a5"/>
              <w:tabs>
                <w:tab w:val="left" w:pos="142"/>
              </w:tabs>
              <w:ind w:left="-142"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Викторина – игра «Хочу все знать!»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09.04.24г.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Фотовыставка «Стена памяти»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02.05.2024-16.05.2024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Интерактивная игра«В поиске сокровищ Родного края»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29.05.24г. 14.00ч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Митинг «День памяти и скорби»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09.00ч.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Титовский СДК, пер. Пионерский, 42.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Читава Э.Г.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Вечер отдыха ко Дню молодежи  «Даешь, молодежь!»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29.06.24г.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20.00ч.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 Жуков</w:t>
            </w:r>
          </w:p>
          <w:p w:rsidR="001810EC" w:rsidRPr="0057476D" w:rsidRDefault="001810EC" w:rsidP="00A41584">
            <w:pPr>
              <w:pStyle w:val="a5"/>
              <w:tabs>
                <w:tab w:val="left" w:pos="0"/>
                <w:tab w:val="left" w:pos="284"/>
              </w:tabs>
              <w:ind w:firstLine="5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Игровая программа «Первоапрельский кураж»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5.04.24.</w:t>
            </w:r>
          </w:p>
          <w:p w:rsidR="00902458" w:rsidRPr="0057476D" w:rsidRDefault="00902458" w:rsidP="00A415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lastRenderedPageBreak/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Литературно – музыкальна композиция «Знаете, каким он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парнем был!»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12.04.24.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lastRenderedPageBreak/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памяти «Чернобыль. Сохраняя память»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«Великий май, Великой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9.05</w:t>
            </w:r>
            <w:r w:rsidRPr="0057476D">
              <w:rPr>
                <w:rFonts w:ascii="Times New Roman" w:hAnsi="Times New Roman"/>
                <w:lang w:val="ru-RU"/>
              </w:rPr>
              <w:t>.</w:t>
            </w:r>
            <w:r w:rsidRPr="0057476D">
              <w:rPr>
                <w:rFonts w:ascii="Times New Roman" w:hAnsi="Times New Roman"/>
              </w:rPr>
              <w:t>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10:00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SimSun" w:hAnsi="Times New Roman"/>
                <w:lang w:val="ru-RU"/>
              </w:rPr>
              <w:t>Исторический экскурс «Знаменательные даты в истории Семикаракорского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17.05.24.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uppressAutoHyphens/>
              <w:spacing w:after="0" w:line="240" w:lineRule="auto"/>
              <w:rPr>
                <w:rFonts w:ascii="Times New Roman" w:eastAsia="SimSu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Интеллектуальная игра «Мы объявляем каникулы!»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0</w:t>
            </w:r>
            <w:r w:rsidRPr="0057476D">
              <w:rPr>
                <w:rFonts w:ascii="Times New Roman" w:hAnsi="Times New Roman"/>
              </w:rPr>
              <w:t>1.06. 24.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11:15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6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Жуковский СДК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Ул</w:t>
            </w:r>
            <w:proofErr w:type="gramStart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.Ц</w:t>
            </w:r>
            <w:proofErr w:type="gramEnd"/>
            <w:r w:rsidRPr="0057476D">
              <w:rPr>
                <w:rFonts w:ascii="Times New Roman" w:hAnsi="Times New Roman"/>
                <w:spacing w:val="-5"/>
                <w:lang w:val="ru-RU" w:eastAsia="zh-CN"/>
              </w:rPr>
              <w:t>ентральная,7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Борисова Е.В.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Концертная программа «Наш дом -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11.06.24.</w:t>
            </w:r>
          </w:p>
          <w:p w:rsidR="00902458" w:rsidRPr="0057476D" w:rsidRDefault="00902458" w:rsidP="00A415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«В гостях у книжки»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02.04.2024  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-5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Конкурсно-игровая программа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«Никого на свете нет роднее»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08.04.2024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Информационно-просветительская программа «Мы против наркотиков»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«Мы встречаем День Победы!»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18-00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зрительный зал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уководитель</w:t>
            </w:r>
            <w:r w:rsidRPr="0057476D">
              <w:rPr>
                <w:rFonts w:ascii="Times New Roman" w:hAnsi="Times New Roman"/>
                <w:lang w:val="ru-RU"/>
              </w:rPr>
              <w:br/>
              <w:t>Колмогорова Н.Н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Мы-семья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Дона»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18.05.2024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15-00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 Глеб В.В.</w:t>
            </w:r>
            <w:r w:rsidRPr="0057476D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Конкурсно-игровая программа «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Там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на неведомых дорожках…»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06.06.2024</w:t>
            </w:r>
          </w:p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11-00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numPr>
                <w:ilvl w:val="0"/>
                <w:numId w:val="9"/>
              </w:numPr>
              <w:tabs>
                <w:tab w:val="left" w:pos="0"/>
              </w:tabs>
              <w:autoSpaceDN w:val="0"/>
              <w:spacing w:after="0" w:line="240" w:lineRule="auto"/>
              <w:ind w:left="-284" w:firstLine="5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П. Крымский ул. Ленина, 28а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фойе СДК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 Глеб В.В.</w:t>
            </w:r>
            <w:r w:rsidRPr="0057476D">
              <w:rPr>
                <w:rFonts w:ascii="Times New Roman" w:hAnsi="Times New Roman"/>
                <w:lang w:val="ru-RU"/>
              </w:rPr>
              <w:br/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Праздничный концерт «Мы частицы-России»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uppressAutoHyphens/>
              <w:spacing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12.06.2024  14-00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«Кочетовский информационно-культурный центр»</w:t>
            </w:r>
          </w:p>
          <w:p w:rsidR="001810EC" w:rsidRPr="0057476D" w:rsidRDefault="001810EC" w:rsidP="00A4158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Конкурс дет</w:t>
            </w:r>
            <w:r w:rsidR="00A41584"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ских </w:t>
            </w: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рисунков «Маме весенние цветы»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04.03.2024г.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82828"/>
                <w:shd w:val="clear" w:color="auto" w:fill="FFFFFF"/>
                <w:lang w:val="ru-RU"/>
              </w:rPr>
              <w:t>Профилактическая беседа «Мы за здоровый образ жизни!»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22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3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lastRenderedPageBreak/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color w:val="1A1A1A"/>
                <w:lang w:val="ru-RU" w:eastAsia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«Не допустить беды» - информационнопознавательная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программа по пропаганде ЗОЖ и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вреде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курения.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12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 w:rsidP="00A41584">
            <w:pPr>
              <w:pStyle w:val="a5"/>
              <w:rPr>
                <w:rFonts w:ascii="Times New Roman" w:eastAsia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«Правила безопасности уберегут от опасности» - беседа-игра.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26</w:t>
            </w:r>
            <w:r w:rsidRPr="0057476D">
              <w:rPr>
                <w:rFonts w:ascii="Times New Roman" w:hAnsi="Times New Roman"/>
              </w:rPr>
              <w:t>.0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.202</w:t>
            </w:r>
            <w:r w:rsidRPr="0057476D">
              <w:rPr>
                <w:rFonts w:ascii="Times New Roman" w:hAnsi="Times New Roman"/>
                <w:lang w:val="ru-RU"/>
              </w:rPr>
              <w:t>4</w:t>
            </w:r>
            <w:r w:rsidRPr="0057476D">
              <w:rPr>
                <w:rFonts w:ascii="Times New Roman" w:hAnsi="Times New Roman"/>
              </w:rPr>
              <w:t>г.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МБУК «Кочетовский ИКЦ»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>туденческая,28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Директор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>Безбатченко В.В.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«Чтобы не забылась та война» - выставка дет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.р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исунков.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06.05.2024г.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«Кузнецовский информационно-культурный центр»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Балабинка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>,</w:t>
            </w:r>
            <w:r w:rsidRPr="0057476D">
              <w:rPr>
                <w:rFonts w:ascii="Times New Roman" w:hAnsi="Times New Roman"/>
                <w:lang w:val="ru-RU"/>
              </w:rPr>
              <w:t xml:space="preserve"> 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Фольклорные посиделки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12.03.2024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16.00-17.00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Тематический час, посвященный Дню космонавтики </w:t>
            </w:r>
            <w:r w:rsidRPr="0057476D">
              <w:rPr>
                <w:rFonts w:ascii="Times New Roman" w:hAnsi="Times New Roman"/>
                <w:lang w:val="ru-RU"/>
              </w:rPr>
              <w:t>«Созвездие Гагарина»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Акция памяти «Бессмертный полк» (посвященный дню </w:t>
            </w:r>
            <w:r w:rsidRPr="0057476D">
              <w:rPr>
                <w:rFonts w:ascii="Times New Roman" w:hAnsi="Times New Roman"/>
              </w:rPr>
              <w:t>Победы)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11.00-12.00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eastAsia="Times New Roman" w:hAnsi="Times New Roman"/>
                <w:color w:val="1A1A1A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1A1A1A"/>
                <w:lang w:val="ru-RU"/>
              </w:rPr>
              <w:t>Митинг «Отчизну грудью заслонив...»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«Имя тебе - Победитель»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09.00-10.00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Балабинка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Центральная 17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Балабинка Ковалева ЕМ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Профилактическая уличная акция «В сигаретном дыму, в никотиновом аду».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Кузнецовка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 рисунков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«Ах, эта весна!»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01.03.2024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09.00-16.00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истории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«Россия и Крым вместе и навсегда»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17.03.2024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13.00-14.00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Информационный час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«Виталий Александрович Закруткин-писатель, воин, гражданин!»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28.03.2024 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A41584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Информационный час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 xml:space="preserve">«На веки будет </w:t>
            </w:r>
            <w:proofErr w:type="gramStart"/>
            <w:r w:rsidRPr="0057476D">
              <w:rPr>
                <w:rFonts w:ascii="Times New Roman" w:eastAsia="Times New Roman" w:hAnsi="Times New Roman"/>
                <w:lang w:val="ru-RU" w:eastAsia="ar-SA"/>
              </w:rPr>
              <w:t>в месте</w:t>
            </w:r>
            <w:proofErr w:type="gramEnd"/>
            <w:r w:rsidRPr="0057476D">
              <w:rPr>
                <w:rFonts w:ascii="Times New Roman" w:eastAsia="Times New Roman" w:hAnsi="Times New Roman"/>
                <w:lang w:val="ru-RU" w:eastAsia="ar-SA"/>
              </w:rPr>
              <w:t xml:space="preserve"> Гагарин и апрель»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13.00-14.00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познания </w:t>
            </w:r>
            <w:r w:rsidRPr="0057476D">
              <w:rPr>
                <w:rFonts w:ascii="Times New Roman" w:eastAsia="Times New Roman" w:hAnsi="Times New Roman"/>
                <w:lang w:val="ru-RU" w:eastAsia="ar-SA"/>
              </w:rPr>
              <w:t>«Чернобыль, как это было»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26.04.2024 14.00-15.00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Заведующая СДК х. Кузнецовка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lang w:eastAsia="ar-SA"/>
              </w:rPr>
              <w:lastRenderedPageBreak/>
              <w:t>Акция«Окна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02.05.2024 </w:t>
            </w:r>
            <w:r w:rsidRPr="0057476D">
              <w:rPr>
                <w:rFonts w:ascii="Times New Roman" w:hAnsi="Times New Roman"/>
              </w:rPr>
              <w:lastRenderedPageBreak/>
              <w:t>10.00-11.00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Кузнецовка</w:t>
            </w:r>
            <w:r w:rsidR="00050B3E" w:rsidRPr="0057476D">
              <w:rPr>
                <w:rFonts w:ascii="Times New Roman" w:hAnsi="Times New Roman"/>
                <w:lang w:val="ru-RU"/>
              </w:rPr>
              <w:t xml:space="preserve">, </w:t>
            </w:r>
            <w:r w:rsidRPr="0057476D">
              <w:rPr>
                <w:rFonts w:ascii="Times New Roman" w:hAnsi="Times New Roman"/>
                <w:lang w:val="ru-RU"/>
              </w:rPr>
              <w:t>Первомайская 4 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 х. Кузнецовка Проненкова АА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Радиогазета «Песни военных лет»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08.05.2024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«ИКЦ» ст. Новозолотовская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ст. Новозолотовская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«Жить в мире с собой и другими»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информации «Быть здоровым – значит здраво мыслить»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«Здоровое дыхание»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31.05.2024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– предостережение «Наркотики – угроза будущему»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26.06.2024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Чебачий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ст. Новозолотовская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общения «Жить в мире с собой и другими»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20.04.2024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Досуговый центр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149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«Природа и спо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рт к зд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оровью ведет!»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информации «Быть здоровым – значит здраво мыслить»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27.04.2024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 «Здоровое дыхание»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31.05.2024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Досуговый центр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Спортивная игра «Моя семья выбирает спорт!»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Досуговый центр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Чебачий, ул. Гагарина, 47/1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Заведующий СДК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Егорова О.Л.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 «Молодежь – за здоровый образ жизни»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22.06.2024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050B3E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СДК ст. Новозолотовская 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пер. Мирный, 14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Заведующая СДК</w:t>
            </w:r>
          </w:p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Алехина Г.И.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– предостережение «Наркотики – угроза будущему»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26.06.2024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20168" w:rsidRDefault="0002016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20168" w:rsidRDefault="0002016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«Культура Сусатского сельского поселения»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lastRenderedPageBreak/>
              <w:t>СДК х Сусат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Литературная гостиная «Как вечно пушкинское слово»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05.04.2023 15.00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Видео лекторий </w:t>
            </w:r>
            <w:r w:rsidRPr="0057476D">
              <w:rPr>
                <w:rFonts w:ascii="Times New Roman" w:hAnsi="Times New Roman"/>
                <w:lang w:val="ru-RU"/>
              </w:rPr>
              <w:t>«Русские, изменившие мир»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 (день космонавтики)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12.04.2023 14.00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  <w:color w:val="000000"/>
              </w:rPr>
              <w:t>Фото – выставка «Весна красавица»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23.04.2024 15.00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Информационная программа «Твоя жизнь твой выбор»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27.04.2024 12.00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Фото – выставка «Память,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сквозь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года»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07.05.2024 15.00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</w:rPr>
            </w:pPr>
            <w:r w:rsidRPr="0057476D">
              <w:rPr>
                <w:rFonts w:ascii="Times New Roman" w:hAnsi="Times New Roman"/>
              </w:rPr>
              <w:t>Викторина «Наследники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Видео лекторий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 xml:space="preserve">«Земля в опасности»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28.05.2024 14.00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Попова А.Н. руководит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лубного формирования 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 «Я люблю свою Россию»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07.06.2024 15.06</w:t>
            </w:r>
          </w:p>
        </w:tc>
      </w:tr>
      <w:tr w:rsidR="00902458" w:rsidRPr="0057476D" w:rsidTr="0057476D">
        <w:trPr>
          <w:trHeight w:val="359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Сусатский СДК   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усат,ул Гагарина 77/3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Семенова Л.В. заведующий Сусатского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Фото выставка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«Молодежь в объективе»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24.06.2023           15.00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Костылевка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Информационно-просветительская программа </w:t>
            </w:r>
            <w:r w:rsidRPr="0057476D">
              <w:rPr>
                <w:rFonts w:ascii="Times New Roman" w:hAnsi="Times New Roman"/>
                <w:lang w:val="ru-RU"/>
              </w:rPr>
              <w:tab/>
              <w:t>«Наше здоровье – в наших руках».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09.04.2024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Урок нравственности «Хорошие манеры пусть будут вам примером»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18.04.2024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«Главная ценность - жизнь человека»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Профилактическая беседа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«Проступок, правонарушение, преступление»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14:15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 xml:space="preserve">Ерыженская С.И. заведующий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Беседа-предупреждение «Нездоровая энергия, или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чем опасны энергетические коктейли?»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25.05.2024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lastRenderedPageBreak/>
              <w:t>15:00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Тематическая беседа «Про вред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электронных сигарет»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04.06.2024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Костылевский СДК 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Спортивный час «Мы против вредных привычек!»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Костылевский СДК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остылевка,Ленина 1 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Ерыженская С.И. заведующий Костылевского СДК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 «Лето без опасностей»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20.06.2024</w:t>
            </w:r>
          </w:p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14:00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Новоромановка</w:t>
            </w:r>
          </w:p>
          <w:p w:rsidR="001810EC" w:rsidRPr="0057476D" w:rsidRDefault="001810EC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Беседа «Подросток. Здоровье. Будущее»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03.04.2024г.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Спортивная программа «Быть здоровым – это круто!»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05.04.2024г.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16-30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Территория Новоромановского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Мини-футбол «Май. Молодежь. Спорт»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01.05.2024г.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вопросов и ответов «Семья – это важно»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15.05.2024г.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Стадион </w:t>
            </w:r>
          </w:p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оворомановский , ул.Калинина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Турнир по футболу «Кубок памяти»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СДК</w:t>
            </w:r>
          </w:p>
          <w:p w:rsidR="00902458" w:rsidRPr="0057476D" w:rsidRDefault="00902458" w:rsidP="00050B3E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Новоромановский Калинина 23а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Заведующий СДК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Джиоева Е.А.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Час обсуждений и размышлений «Дорога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никуда»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26.06.2024г.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Стадион </w:t>
            </w:r>
          </w:p>
          <w:p w:rsidR="00902458" w:rsidRPr="0057476D" w:rsidRDefault="00902458" w:rsidP="00A41584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оворомановский , ул.Калинина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Потапов Г.Г.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Мини-футбол «Молодые и достойные»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30.06.2024г.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16-00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Слободской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День здоровья «Наш друг – Футбол!» (открытие сезона)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07.04.02024г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Диспут «Вредные привычки нам не друзья»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12.04.2024г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3E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Слободской, 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Час истории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  <w:t xml:space="preserve">«Чернобыль-боль </w:t>
            </w:r>
            <w:proofErr w:type="gramStart"/>
            <w:r w:rsidRPr="0057476D">
              <w:rPr>
                <w:rFonts w:ascii="Times New Roman" w:hAnsi="Times New Roman" w:cs="Times New Roman"/>
                <w:lang w:eastAsia="en-US"/>
              </w:rPr>
              <w:t>моя</w:t>
            </w:r>
            <w:proofErr w:type="gramEnd"/>
            <w:r w:rsidRPr="0057476D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19.04.2024г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Х. </w:t>
            </w:r>
            <w:proofErr w:type="gramStart"/>
            <w:r w:rsidRPr="0057476D">
              <w:rPr>
                <w:sz w:val="22"/>
                <w:szCs w:val="22"/>
                <w:lang w:val="ru-RU"/>
              </w:rPr>
              <w:t>Слободской</w:t>
            </w:r>
            <w:proofErr w:type="gramEnd"/>
            <w:r w:rsidRPr="0057476D">
              <w:rPr>
                <w:sz w:val="22"/>
                <w:szCs w:val="22"/>
                <w:lang w:val="ru-RU"/>
              </w:rPr>
              <w:t>, ул. Мира 25, спортивная площадка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Футбольный турнир «Посвященный, майским праздникам!»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02.05.2024г</w:t>
            </w:r>
          </w:p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14.00</w:t>
            </w:r>
          </w:p>
        </w:tc>
      </w:tr>
      <w:tr w:rsidR="00902458" w:rsidRPr="0057476D" w:rsidTr="0057476D">
        <w:trPr>
          <w:trHeight w:val="25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Слободской, 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Руководитель клубного </w:t>
            </w:r>
            <w:r w:rsidRPr="0057476D">
              <w:rPr>
                <w:rFonts w:ascii="Times New Roman" w:hAnsi="Times New Roman"/>
                <w:lang w:val="ru-RU"/>
              </w:rPr>
              <w:lastRenderedPageBreak/>
              <w:t>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 xml:space="preserve">Турнир по футболу 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  <w:t xml:space="preserve">«Товарищеская встреча команд </w:t>
            </w: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Сусатского с/</w:t>
            </w:r>
            <w:proofErr w:type="gramStart"/>
            <w:r w:rsidRPr="0057476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7476D">
              <w:rPr>
                <w:rFonts w:ascii="Times New Roman" w:hAnsi="Times New Roman" w:cs="Times New Roman"/>
                <w:lang w:eastAsia="en-US"/>
              </w:rPr>
              <w:t xml:space="preserve"> посвящённая Дню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09.05.2024г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lastRenderedPageBreak/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Познавательная беседа «Международный день семьи»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14.05.2024г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Слободской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, ул. Мира 25, библиотека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Мультимедийный час «В волшебной пушкинской стране сказок» (к 225-летию со дня рождения А. С. Пушкина)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06.06.2024г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 xml:space="preserve">Х. </w:t>
            </w:r>
            <w:proofErr w:type="gramStart"/>
            <w:r w:rsidRPr="0057476D">
              <w:rPr>
                <w:sz w:val="22"/>
                <w:szCs w:val="22"/>
                <w:lang w:val="ru-RU"/>
              </w:rPr>
              <w:t>Слободской</w:t>
            </w:r>
            <w:proofErr w:type="gramEnd"/>
            <w:r w:rsidRPr="0057476D">
              <w:rPr>
                <w:sz w:val="22"/>
                <w:szCs w:val="22"/>
                <w:lang w:val="ru-RU"/>
              </w:rPr>
              <w:t>, ул. Мира 25, спортивная площадка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Турнир по волейболу</w:t>
            </w:r>
            <w:r w:rsidRPr="0057476D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«Мы за здоровый образ жизни!»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16.06.2024г</w:t>
            </w:r>
          </w:p>
          <w:p w:rsidR="00902458" w:rsidRPr="0057476D" w:rsidRDefault="00902458" w:rsidP="00A415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476D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6"/>
              <w:rPr>
                <w:sz w:val="22"/>
                <w:szCs w:val="22"/>
                <w:lang w:val="ru-RU"/>
              </w:rPr>
            </w:pPr>
            <w:r w:rsidRPr="0057476D">
              <w:rPr>
                <w:sz w:val="22"/>
                <w:szCs w:val="22"/>
                <w:lang w:val="ru-RU"/>
              </w:rPr>
              <w:t>Х. Слободской, ул. Ященко, стадион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Руководитель клубного формирования Макаренко В.А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 w:rsidP="00050B3E">
            <w:pPr>
              <w:spacing w:after="0" w:line="240" w:lineRule="auto"/>
              <w:rPr>
                <w:rFonts w:ascii="Times New Roman" w:hAnsi="Times New Roman"/>
                <w:lang w:val="ru-RU" w:eastAsia="zh-CN"/>
              </w:rPr>
            </w:pPr>
            <w:r w:rsidRPr="0057476D">
              <w:rPr>
                <w:rFonts w:ascii="Times New Roman" w:hAnsi="Times New Roman"/>
                <w:lang w:val="ru-RU" w:eastAsia="zh-CN"/>
              </w:rPr>
              <w:t>Спортивные соревнования «Посвященные Дню молодёжи»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25.06.2024г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«Сельский дом культуры Топилинского сельского поселения»</w:t>
            </w:r>
          </w:p>
          <w:p w:rsidR="001810EC" w:rsidRPr="0057476D" w:rsidRDefault="001810EC" w:rsidP="00A415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b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b/>
                <w:lang w:val="ru-RU"/>
              </w:rPr>
              <w:t>опилин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1A1A1A"/>
                <w:lang w:val="ru-RU"/>
              </w:rPr>
              <w:t>«Я помню! Я горжусь» -патриотический конкурсчтецов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24.04.2024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1A1A1A"/>
              </w:rPr>
              <w:t>«Звёздный час»-экологическая игра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22.05.2024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СДК х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опилин, пер.Советский 10/1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Митрофанов Сергей Леонидович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pStyle w:val="a5"/>
              <w:rPr>
                <w:rFonts w:ascii="Times New Roman" w:hAnsi="Times New Roman"/>
                <w:color w:val="1A1A1A"/>
                <w:lang w:val="ru-RU"/>
              </w:rPr>
            </w:pPr>
            <w:r w:rsidRPr="0057476D">
              <w:rPr>
                <w:rFonts w:ascii="Times New Roman" w:hAnsi="Times New Roman"/>
                <w:color w:val="1A1A1A"/>
                <w:lang w:val="ru-RU"/>
              </w:rPr>
              <w:t>«Всем миром против зла»беседа по профилактике ЗОЖ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A41584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21.06.2024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:rsidR="00902458" w:rsidRDefault="0090245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color w:val="000000"/>
                <w:lang w:val="ru-RU"/>
              </w:rPr>
              <w:t>СДК х. Страхов</w:t>
            </w:r>
          </w:p>
          <w:p w:rsidR="00020168" w:rsidRPr="0057476D" w:rsidRDefault="00020168" w:rsidP="00050B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>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Конкурс для девочек «Мисс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–В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есна». </w:t>
            </w:r>
            <w:r w:rsidRPr="0057476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4.04.2024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истории «Крым и Россия» Пушкинская карта.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19.04.2024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>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Флешмоб  поздравлений «праздник Мира и труда» 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Фото выставка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«Моя семья» Подростки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 xml:space="preserve">14 </w:t>
            </w:r>
            <w:r w:rsidR="0057476D">
              <w:rPr>
                <w:rFonts w:ascii="Times New Roman" w:hAnsi="Times New Roman"/>
                <w:lang w:val="ru-RU"/>
              </w:rPr>
              <w:t>-</w:t>
            </w:r>
            <w:r w:rsidRPr="0057476D">
              <w:rPr>
                <w:rFonts w:ascii="Times New Roman" w:hAnsi="Times New Roman"/>
              </w:rPr>
              <w:t>29.05.2024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161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Информационный час  «История села» в рамках Пушкинская карта, к 100 летию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23.05.2024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Путешествие по истории хутора Подростки ко дню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7.06.2024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 xml:space="preserve">СДК х. Страхов </w:t>
            </w:r>
            <w:proofErr w:type="gramStart"/>
            <w:r w:rsidRPr="0057476D">
              <w:rPr>
                <w:rFonts w:ascii="Times New Roman" w:eastAsia="Times New Roman" w:hAnsi="Times New Roman"/>
                <w:lang w:val="ru-RU"/>
              </w:rPr>
              <w:t>ул</w:t>
            </w:r>
            <w:proofErr w:type="gramEnd"/>
            <w:r w:rsidRPr="0057476D">
              <w:rPr>
                <w:rFonts w:ascii="Times New Roman" w:eastAsia="Times New Roman" w:hAnsi="Times New Roman"/>
                <w:lang w:val="ru-RU"/>
              </w:rPr>
              <w:t xml:space="preserve"> Гагарина 60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5747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Кривошлыкова О</w:t>
            </w:r>
            <w:r w:rsidR="0057476D">
              <w:rPr>
                <w:rFonts w:ascii="Times New Roman" w:hAnsi="Times New Roman"/>
                <w:lang w:val="ru-RU"/>
              </w:rPr>
              <w:t xml:space="preserve">.А. 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1377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«Где обычаи чтут, там весело живут!» ПУШКИНСКАЯ карта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20.06.2024</w:t>
            </w:r>
          </w:p>
        </w:tc>
      </w:tr>
      <w:tr w:rsidR="00902458" w:rsidRPr="006D4A82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68" w:rsidRDefault="000201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МБУК «Золотаревский сельский дом культуры»</w:t>
            </w:r>
          </w:p>
          <w:p w:rsidR="00020168" w:rsidRPr="0057476D" w:rsidRDefault="0002016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050B3E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Золотарёвка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>Вечер отдыха, посвящённый Дню смеха</w:t>
            </w:r>
            <w:r w:rsidRPr="0057476D">
              <w:rPr>
                <w:rStyle w:val="a7"/>
                <w:rFonts w:ascii="Times New Roman" w:hAnsi="Times New Roman"/>
                <w:b w:val="0"/>
                <w:color w:val="212529"/>
                <w:shd w:val="clear" w:color="auto" w:fill="FFFFFF"/>
                <w:lang w:val="ru-RU"/>
              </w:rPr>
              <w:t>«Кривое зеркало»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Всероссийскаяакция«Весенняянеделядобра»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Акция«Вздоровомтеле-здоровыйдух».Всемирныйденьздоровья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Викторина «Деньавиацииикосмонавтики»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Час памяти«</w:t>
            </w:r>
            <w:r w:rsidRPr="0057476D">
              <w:rPr>
                <w:rFonts w:ascii="Times New Roman" w:hAnsi="Times New Roman" w:cs="Times New Roman"/>
                <w:spacing w:val="-2"/>
                <w:lang w:val="ru-RU"/>
              </w:rPr>
              <w:t xml:space="preserve">  В </w:t>
            </w:r>
            <w:r w:rsidRPr="0057476D">
              <w:rPr>
                <w:rFonts w:ascii="Times New Roman" w:hAnsi="Times New Roman" w:cs="Times New Roman"/>
                <w:lang w:val="ru-RU"/>
              </w:rPr>
              <w:t>памятиЧернобыльская катастрофа»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0A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Час общения</w:t>
            </w:r>
            <w:proofErr w:type="gramStart"/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«А</w:t>
            </w:r>
            <w:proofErr w:type="gramEnd"/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х, эти вредные привычки»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  <w:r w:rsidRPr="0057476D">
              <w:rPr>
                <w:rStyle w:val="a7"/>
                <w:rFonts w:ascii="Times New Roman" w:hAnsi="Times New Roman" w:cs="Times New Roman"/>
                <w:b w:val="0"/>
                <w:color w:val="212529"/>
                <w:shd w:val="clear" w:color="auto" w:fill="FFFFFF"/>
                <w:lang w:val="ru-RU"/>
              </w:rPr>
              <w:t>Беседа«Скажем дружно - нет курению!»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Программатестов"Яимойжизненныйпуть"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Акция«Прикольныйдень»,посвященнаяДнюсмеха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Экологический субботник«Сделаемхуторчище»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 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Тематическаяигроваяпрограмма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«Часнастольнойигры»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Акция«Бросьсигарету»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х. Золотаревка,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Акция«Ценности вашейжизни»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Акция«УлыбкаГагарина»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Акция«Неделядобра»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Акция«5шагов кздоровью»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Акция«Безопасностьдорожногодвижения»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Информационнаяакция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«Сохранимприроду»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19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Викторина«Формулаздоровья»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91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Всероссийскаяакция«Георгиевскаяленточка»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Акция«Помним</w:t>
            </w:r>
            <w:proofErr w:type="gramStart"/>
            <w:r w:rsidRPr="0057476D">
              <w:rPr>
                <w:rFonts w:ascii="Times New Roman" w:hAnsi="Times New Roman"/>
              </w:rPr>
              <w:t>!Гордимсявами</w:t>
            </w:r>
            <w:proofErr w:type="gramEnd"/>
            <w:r w:rsidRPr="0057476D">
              <w:rPr>
                <w:rFonts w:ascii="Times New Roman" w:hAnsi="Times New Roman"/>
              </w:rPr>
              <w:t>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Акция«Международныйденьборьбыскурением»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Флэш-моб«Георгиевскаялента»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Участиевмитинге,посвященномуДнюПобеды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Стенд«Международныйденьборьбыскурением»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Встречасучастковым"Закони порядок"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Мастер-класс«Голубьмира»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Викторина«ВсеоПобеде»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Тематическаяпрограмма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«Подвигусолдатапоклонись!»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Викторина«Картаостроваздоровья»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Всероссийскаяакция«Георгиевскаяленточка»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Акция«Помним</w:t>
            </w:r>
            <w:proofErr w:type="gramStart"/>
            <w:r w:rsidRPr="0057476D">
              <w:rPr>
                <w:rFonts w:ascii="Times New Roman" w:hAnsi="Times New Roman"/>
              </w:rPr>
              <w:t>!Гордимсявами</w:t>
            </w:r>
            <w:proofErr w:type="gramEnd"/>
            <w:r w:rsidRPr="0057476D">
              <w:rPr>
                <w:rFonts w:ascii="Times New Roman" w:hAnsi="Times New Roman"/>
              </w:rPr>
              <w:t>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Акция«Международныйденьборьбыскурением»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04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Акция«Свечапамяти»,посвященнаяДнюпамятиискорби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Проведениеантинаркотическойакции«Явыбираюжизнь!»(Международныйденьборьбыснаркоманией)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Праздничнаямолодежнаяпрограмма,посвященнаяДнюРоссии «Тебе, любимаяРоссия»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Праздничнаяпрограмма«Энергиямолодости»коДнюмолодежи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Беседа«Проступок.Правонарушение.Преступление»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Развлекательнаяпрограмма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«Разноцветноелето»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Экологическаявикторина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«Знай,люби,береги!»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Акция«Твоиправаиобязанности»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Викторина«ЯгражданинРоссии»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Акция«Триколор»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Акция«Осторожно,вода»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Акция«Пагубноеразвлечение»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Беседа</w:t>
            </w:r>
            <w:proofErr w:type="gramStart"/>
            <w:r w:rsidRPr="0057476D"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 w:rsidRPr="0057476D">
              <w:rPr>
                <w:rFonts w:ascii="Times New Roman" w:hAnsi="Times New Roman" w:cs="Times New Roman"/>
                <w:lang w:val="ru-RU"/>
              </w:rPr>
              <w:t>освященныйдню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ПамятииСкорби «Азавтрабылавойна…»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Акция«Мечтай</w:t>
            </w:r>
            <w:proofErr w:type="gramStart"/>
            <w:r w:rsidRPr="0057476D">
              <w:rPr>
                <w:rFonts w:ascii="Times New Roman" w:hAnsi="Times New Roman" w:cs="Times New Roman"/>
              </w:rPr>
              <w:t>!Твори</w:t>
            </w:r>
            <w:proofErr w:type="gramEnd"/>
            <w:r w:rsidRPr="0057476D">
              <w:rPr>
                <w:rFonts w:ascii="Times New Roman" w:hAnsi="Times New Roman" w:cs="Times New Roman"/>
              </w:rPr>
              <w:t>!Действуй!»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</w:rPr>
            </w:pPr>
            <w:r w:rsidRPr="0057476D">
              <w:rPr>
                <w:rFonts w:ascii="Times New Roman" w:hAnsi="Times New Roman" w:cs="Times New Roman"/>
              </w:rPr>
              <w:t>Акция«Жизньбеззависимости»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57476D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Золотаревка, </w:t>
            </w:r>
          </w:p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ул. Степана Здоровцева, 37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Тищенко Н.А.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57476D">
              <w:rPr>
                <w:rFonts w:ascii="Times New Roman" w:hAnsi="Times New Roman" w:cs="Times New Roman"/>
                <w:lang w:val="ru-RU"/>
              </w:rPr>
              <w:t>Эстафета«Мыпобегаемипопрыгаем»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6D" w:rsidRPr="0057476D" w:rsidRDefault="0057476D" w:rsidP="0057476D">
            <w:pPr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Павлов</w:t>
            </w:r>
          </w:p>
          <w:p w:rsidR="001810EC" w:rsidRPr="0057476D" w:rsidRDefault="001810EC" w:rsidP="0057476D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1810EC" w:rsidRDefault="00902458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1810EC" w:rsidRDefault="00902458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</w:rPr>
              <w:t>Викторина «Верю- не верю».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«Наши крылатые друзья».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истории «Быт и культура казаков».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 «Путешествие по дорогам здоровья».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Познавательный час «Первооткрыватели космоса»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Час памяти: «Незабываемая трагедия Чернобыля».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179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«Я рисую Победу».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Исторический час «Князь Александр Невски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й-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герой России».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«Ура! У нас каникулы!»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Беседа «Пожарная безопасность в весенне-летний период».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Беседа «Наркотики и их последствия».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 развлекательная программа «Мир начинается с детства».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Мультсеанс «В стране волшебства».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Экологический час «Мы все в ответе за нашу планету».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Литературно- поэтическая гостиная  «Бессмертное имя- Пушкин».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1810EC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Павлов, ул. </w:t>
            </w:r>
            <w:r w:rsidRPr="001810EC">
              <w:rPr>
                <w:rFonts w:ascii="Times New Roman" w:hAnsi="Times New Roman"/>
                <w:lang w:val="ru-RU"/>
              </w:rPr>
              <w:t>Юрия Гагарина,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Павлова А.Н.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widowControl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Выставка детских рисунков «В каждом рисунке Россия».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Кирсановка</w:t>
            </w:r>
          </w:p>
          <w:p w:rsidR="001810EC" w:rsidRPr="0057476D" w:rsidRDefault="001810EC" w:rsidP="001810EC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Развлекательная программа</w:t>
            </w: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«Юмор нам строить и жить помогает».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 w:cs="Times New Roman"/>
                <w:color w:val="212529"/>
                <w:shd w:val="clear" w:color="auto" w:fill="FFFFFF"/>
                <w:lang w:val="ru-RU"/>
              </w:rPr>
              <w:t>Экологический час «Наши крылатые друзья».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Познавательная программа «Путешествие в космос».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color w:val="212529"/>
                <w:shd w:val="clear" w:color="auto" w:fill="FFFFFF"/>
                <w:lang w:val="ru-RU"/>
              </w:rPr>
              <w:t xml:space="preserve"> Экологическая викторина «Наша зелёная планета».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Развлекательно-познавательное мероприятие «Мир, труд, май»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Конкурсно-игровая</w:t>
            </w:r>
            <w:r w:rsidRPr="0057476D">
              <w:rPr>
                <w:rFonts w:ascii="Times New Roman" w:hAnsi="Times New Roman"/>
              </w:rPr>
              <w:t> </w:t>
            </w:r>
            <w:r w:rsidRPr="0057476D">
              <w:rPr>
                <w:rFonts w:ascii="Times New Roman" w:hAnsi="Times New Roman"/>
                <w:lang w:val="ru-RU"/>
              </w:rPr>
              <w:t xml:space="preserve"> программа «От сердца к солнцу»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Style w:val="a8"/>
                <w:rFonts w:ascii="Times New Roman" w:hAnsi="Times New Roman"/>
                <w:i w:val="0"/>
                <w:iCs w:val="0"/>
              </w:rPr>
            </w:pPr>
            <w:r w:rsidRPr="0057476D">
              <w:rPr>
                <w:rFonts w:ascii="Times New Roman" w:hAnsi="Times New Roman"/>
              </w:rPr>
              <w:t>Развлекательная программа «Веселая семейка»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Познавательно 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-и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гровая программа «Язык родной -дружи со мной»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Информационный час «Всегда на посту…»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 w:rsidP="001810EC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110C00"/>
                <w:shd w:val="clear" w:color="auto" w:fill="FFFFFF"/>
                <w:lang w:val="ru-RU"/>
              </w:rPr>
              <w:t>Конкурсно-игровая программа</w:t>
            </w:r>
            <w:r w:rsidRPr="0057476D">
              <w:rPr>
                <w:rFonts w:ascii="Times New Roman" w:hAnsi="Times New Roman"/>
                <w:lang w:val="ru-RU"/>
              </w:rPr>
              <w:t xml:space="preserve"> «Карусель детства»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Развлекательная программа «Сказки на все времена»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Игровая программа «Нам без дружбы не прожить, дружбой надо дорожить»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Кирсановка, ул. </w:t>
            </w:r>
            <w:r w:rsidRPr="0057476D">
              <w:rPr>
                <w:rFonts w:ascii="Times New Roman" w:hAnsi="Times New Roman"/>
              </w:rPr>
              <w:t>Школьная,1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Соловьева Л.А.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Познавательный час  </w:t>
            </w:r>
            <w:r w:rsidRPr="0057476D">
              <w:rPr>
                <w:rFonts w:ascii="Times New Roman" w:hAnsi="Times New Roman"/>
                <w:color w:val="000000"/>
                <w:lang w:val="ru-RU"/>
              </w:rPr>
              <w:t>«Наш дом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Default="001810EC" w:rsidP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02458" w:rsidRDefault="00902458" w:rsidP="001810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СДК х. Лиманский</w:t>
            </w:r>
          </w:p>
          <w:p w:rsidR="001810EC" w:rsidRPr="0057476D" w:rsidRDefault="001810EC" w:rsidP="001810E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bCs/>
                <w:color w:val="000000"/>
              </w:rPr>
            </w:pPr>
            <w:r w:rsidRPr="0057476D">
              <w:rPr>
                <w:rFonts w:ascii="Times New Roman" w:eastAsia="Times New Roman" w:hAnsi="Times New Roman"/>
              </w:rPr>
              <w:t>Беседа «</w:t>
            </w:r>
            <w:r w:rsidRPr="0057476D">
              <w:rPr>
                <w:rFonts w:ascii="Times New Roman" w:hAnsi="Times New Roman"/>
              </w:rPr>
              <w:t>День единения народов»</w:t>
            </w:r>
          </w:p>
          <w:p w:rsidR="00902458" w:rsidRPr="0057476D" w:rsidRDefault="00902458">
            <w:pPr>
              <w:pStyle w:val="a5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bCs/>
                <w:color w:val="000000"/>
                <w:lang w:val="ru-RU"/>
              </w:rPr>
              <w:t xml:space="preserve">Выставка рисунков  </w:t>
            </w:r>
            <w:r w:rsidRPr="0057476D">
              <w:rPr>
                <w:rFonts w:ascii="Times New Roman" w:hAnsi="Times New Roman"/>
                <w:lang w:val="ru-RU"/>
              </w:rPr>
              <w:t>«Путь к звездам»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Конкурсная программа «Все испытания пройдем, пожар нам будет ни </w:t>
            </w:r>
            <w:proofErr w:type="gramStart"/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>по</w:t>
            </w:r>
            <w:proofErr w:type="gramEnd"/>
            <w:r w:rsidRPr="0057476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чем»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</w:rPr>
            </w:pPr>
            <w:r w:rsidRPr="0057476D">
              <w:rPr>
                <w:rFonts w:ascii="Times New Roman" w:eastAsia="Times New Roman" w:hAnsi="Times New Roman"/>
              </w:rPr>
              <w:t>Игровая программа  "Интеллектуальные старты"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Мастер класс по изготовлению тряпичных кукол оберегов «Тряпичная кукла»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Выставка детского рисунка «Мы рисуем мир на земле!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6"/>
              <w:rPr>
                <w:sz w:val="22"/>
                <w:szCs w:val="22"/>
              </w:rPr>
            </w:pPr>
            <w:r w:rsidRPr="0057476D">
              <w:rPr>
                <w:sz w:val="22"/>
                <w:szCs w:val="22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Виртуальная экскурсия «Города воинской славы</w:t>
            </w:r>
            <w:r w:rsidRPr="0057476D">
              <w:rPr>
                <w:rStyle w:val="a7"/>
                <w:b w:val="0"/>
                <w:lang w:val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Апрель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iCs/>
              </w:rPr>
            </w:pPr>
            <w:r w:rsidRPr="0057476D">
              <w:rPr>
                <w:rFonts w:ascii="Times New Roman" w:hAnsi="Times New Roman"/>
              </w:rPr>
              <w:t>Акция «Окна Победы»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bCs/>
              </w:rPr>
            </w:pPr>
            <w:r w:rsidRPr="0057476D">
              <w:rPr>
                <w:rFonts w:ascii="Times New Roman" w:eastAsia="Times New Roman" w:hAnsi="Times New Roman"/>
                <w:bCs/>
                <w:iCs/>
              </w:rPr>
              <w:t>Информинутка  «Памятка для  велосипедистов»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eastAsia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Беседа-диалог «Всё начинается с семьи»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eastAsia="Times New Roman" w:hAnsi="Times New Roman"/>
                <w:bCs/>
              </w:rPr>
              <w:t>Викторина «Эрудит»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eastAsia="Times New Roman" w:hAnsi="Times New Roman"/>
                <w:lang w:val="ru-RU"/>
              </w:rPr>
              <w:t>Тематический час «От глиняной таблички к печатной страничке»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Май</w:t>
            </w:r>
          </w:p>
        </w:tc>
      </w:tr>
      <w:tr w:rsidR="00902458" w:rsidRPr="0057476D" w:rsidTr="0057476D">
        <w:trPr>
          <w:trHeight w:val="237"/>
        </w:trPr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8" w:rsidRPr="0057476D" w:rsidRDefault="00902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476D">
              <w:rPr>
                <w:rFonts w:ascii="Times New Roman" w:hAnsi="Times New Roman"/>
                <w:b/>
                <w:lang w:val="ru-RU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Развлекательная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программ« Мир полный чудес»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Игровая программа «По Лукоморью…»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Викторина « Сказка  ложь, да в ней намек…»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color w:val="000000"/>
              </w:rPr>
              <w:t>Акция «Окна России»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color w:val="000000"/>
                <w:lang w:val="ru-RU"/>
              </w:rPr>
              <w:t>Познавательный час «Мой адрес – Россия»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Познавательная программа</w:t>
            </w:r>
            <w:proofErr w:type="gramStart"/>
            <w:r w:rsidRPr="0057476D">
              <w:rPr>
                <w:rFonts w:ascii="Times New Roman" w:hAnsi="Times New Roman"/>
                <w:lang w:val="ru-RU"/>
              </w:rPr>
              <w:t>«Б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>ыла война... Была Победа...»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Спортивный  квест</w:t>
            </w:r>
            <w:proofErr w:type="gramStart"/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«Т</w:t>
            </w:r>
            <w:proofErr w:type="gramEnd"/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елом и духом сильны – лучшие </w:t>
            </w:r>
            <w:r w:rsidRPr="0057476D">
              <w:rPr>
                <w:rFonts w:ascii="Times New Roman" w:hAnsi="Times New Roman"/>
                <w:shd w:val="clear" w:color="auto" w:fill="FFFFFF"/>
              </w:rPr>
              <w:t> </w:t>
            </w:r>
            <w:r w:rsidRPr="0057476D">
              <w:rPr>
                <w:rFonts w:ascii="Times New Roman" w:hAnsi="Times New Roman"/>
                <w:shd w:val="clear" w:color="auto" w:fill="FFFFFF"/>
                <w:lang w:val="ru-RU"/>
              </w:rPr>
              <w:t>дети страны!»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  <w:tr w:rsidR="001810EC" w:rsidRPr="0057476D" w:rsidTr="0057476D">
        <w:trPr>
          <w:trHeight w:val="237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tabs>
                <w:tab w:val="left" w:pos="0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7476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  <w:lang w:val="ru-RU"/>
              </w:rPr>
              <w:t xml:space="preserve">х. Лиманский, ул. </w:t>
            </w:r>
            <w:r w:rsidRPr="0057476D">
              <w:rPr>
                <w:rFonts w:ascii="Times New Roman" w:hAnsi="Times New Roman"/>
              </w:rPr>
              <w:t>Школьная, 26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Легезина О.М.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57476D">
              <w:rPr>
                <w:rFonts w:ascii="Times New Roman" w:hAnsi="Times New Roman"/>
                <w:lang w:val="ru-RU"/>
              </w:rPr>
              <w:t>Развлекательная</w:t>
            </w:r>
            <w:proofErr w:type="gramEnd"/>
            <w:r w:rsidRPr="0057476D">
              <w:rPr>
                <w:rFonts w:ascii="Times New Roman" w:hAnsi="Times New Roman"/>
                <w:lang w:val="ru-RU"/>
              </w:rPr>
              <w:t xml:space="preserve"> программ« Мир полный чудес» 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0EC" w:rsidRPr="0057476D" w:rsidRDefault="001810EC" w:rsidP="001810EC">
            <w:pPr>
              <w:pStyle w:val="a5"/>
              <w:rPr>
                <w:rFonts w:ascii="Times New Roman" w:hAnsi="Times New Roman"/>
              </w:rPr>
            </w:pPr>
            <w:r w:rsidRPr="0057476D">
              <w:rPr>
                <w:rFonts w:ascii="Times New Roman" w:hAnsi="Times New Roman"/>
              </w:rPr>
              <w:t>Июнь</w:t>
            </w:r>
          </w:p>
        </w:tc>
      </w:tr>
    </w:tbl>
    <w:p w:rsidR="00902458" w:rsidRPr="0057476D" w:rsidRDefault="00902458" w:rsidP="00902458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902458" w:rsidRPr="0057476D" w:rsidRDefault="00902458">
      <w:pPr>
        <w:rPr>
          <w:rFonts w:ascii="Times New Roman" w:hAnsi="Times New Roman"/>
        </w:rPr>
      </w:pPr>
    </w:p>
    <w:sectPr w:rsidR="00902458" w:rsidRPr="0057476D" w:rsidSect="00902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99F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D22"/>
    <w:multiLevelType w:val="multilevel"/>
    <w:tmpl w:val="B0BCC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69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4019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5116"/>
    <w:multiLevelType w:val="hybridMultilevel"/>
    <w:tmpl w:val="20A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2570D"/>
    <w:rsid w:val="00020168"/>
    <w:rsid w:val="00050B3E"/>
    <w:rsid w:val="0012570D"/>
    <w:rsid w:val="001810EC"/>
    <w:rsid w:val="0022260A"/>
    <w:rsid w:val="00512FE2"/>
    <w:rsid w:val="0057476D"/>
    <w:rsid w:val="006D4A82"/>
    <w:rsid w:val="00853AF7"/>
    <w:rsid w:val="00902458"/>
    <w:rsid w:val="00A41584"/>
    <w:rsid w:val="00A4788A"/>
    <w:rsid w:val="00AA5FAF"/>
    <w:rsid w:val="00CE0663"/>
    <w:rsid w:val="00E368E2"/>
    <w:rsid w:val="00E6613E"/>
    <w:rsid w:val="00F5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02458"/>
    <w:pPr>
      <w:spacing w:before="100" w:beforeAutospacing="1" w:after="0"/>
    </w:pPr>
    <w:rPr>
      <w:rFonts w:eastAsia="Times New Roman"/>
    </w:rPr>
  </w:style>
  <w:style w:type="character" w:customStyle="1" w:styleId="a4">
    <w:name w:val="Без интервала Знак"/>
    <w:link w:val="a5"/>
    <w:uiPriority w:val="1"/>
    <w:locked/>
    <w:rsid w:val="00902458"/>
    <w:rPr>
      <w:lang w:val="en-US"/>
    </w:rPr>
  </w:style>
  <w:style w:type="paragraph" w:styleId="a5">
    <w:name w:val="No Spacing"/>
    <w:link w:val="a4"/>
    <w:uiPriority w:val="1"/>
    <w:qFormat/>
    <w:rsid w:val="00902458"/>
    <w:pPr>
      <w:spacing w:after="0" w:line="240" w:lineRule="auto"/>
    </w:pPr>
    <w:rPr>
      <w:lang w:val="en-US"/>
    </w:rPr>
  </w:style>
  <w:style w:type="paragraph" w:customStyle="1" w:styleId="a6">
    <w:name w:val="Содержимое таблицы"/>
    <w:basedOn w:val="a"/>
    <w:uiPriority w:val="99"/>
    <w:qFormat/>
    <w:rsid w:val="0090245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c8">
    <w:name w:val="c8"/>
    <w:basedOn w:val="a"/>
    <w:uiPriority w:val="99"/>
    <w:qFormat/>
    <w:rsid w:val="0090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qFormat/>
    <w:rsid w:val="0090245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Standard"/>
    <w:uiPriority w:val="99"/>
    <w:qFormat/>
    <w:rsid w:val="00902458"/>
    <w:pPr>
      <w:suppressLineNumbers/>
    </w:pPr>
    <w:rPr>
      <w:rFonts w:eastAsia="Calibri" w:cs="Times New Roman"/>
      <w:lang w:eastAsia="en-US"/>
    </w:rPr>
  </w:style>
  <w:style w:type="character" w:customStyle="1" w:styleId="c1">
    <w:name w:val="c1"/>
    <w:rsid w:val="00902458"/>
  </w:style>
  <w:style w:type="character" w:styleId="a7">
    <w:name w:val="Strong"/>
    <w:basedOn w:val="a0"/>
    <w:uiPriority w:val="22"/>
    <w:qFormat/>
    <w:rsid w:val="00902458"/>
    <w:rPr>
      <w:b/>
      <w:bCs/>
    </w:rPr>
  </w:style>
  <w:style w:type="character" w:styleId="a8">
    <w:name w:val="Emphasis"/>
    <w:basedOn w:val="a0"/>
    <w:uiPriority w:val="20"/>
    <w:qFormat/>
    <w:rsid w:val="009024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02458"/>
    <w:pPr>
      <w:spacing w:before="100" w:beforeAutospacing="1" w:after="0"/>
    </w:pPr>
    <w:rPr>
      <w:rFonts w:eastAsia="Times New Roman"/>
    </w:rPr>
  </w:style>
  <w:style w:type="character" w:customStyle="1" w:styleId="a4">
    <w:name w:val="Без интервала Знак"/>
    <w:link w:val="a5"/>
    <w:uiPriority w:val="1"/>
    <w:locked/>
    <w:rsid w:val="00902458"/>
    <w:rPr>
      <w:lang w:val="en-US"/>
    </w:rPr>
  </w:style>
  <w:style w:type="paragraph" w:styleId="a5">
    <w:name w:val="No Spacing"/>
    <w:link w:val="a4"/>
    <w:uiPriority w:val="1"/>
    <w:qFormat/>
    <w:rsid w:val="00902458"/>
    <w:pPr>
      <w:spacing w:after="0" w:line="240" w:lineRule="auto"/>
    </w:pPr>
    <w:rPr>
      <w:lang w:val="en-US"/>
    </w:rPr>
  </w:style>
  <w:style w:type="paragraph" w:customStyle="1" w:styleId="a6">
    <w:name w:val="Содержимое таблицы"/>
    <w:basedOn w:val="a"/>
    <w:uiPriority w:val="99"/>
    <w:qFormat/>
    <w:rsid w:val="0090245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 w:bidi="hi-IN"/>
    </w:rPr>
  </w:style>
  <w:style w:type="paragraph" w:customStyle="1" w:styleId="c8">
    <w:name w:val="c8"/>
    <w:basedOn w:val="a"/>
    <w:uiPriority w:val="99"/>
    <w:qFormat/>
    <w:rsid w:val="00902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qFormat/>
    <w:rsid w:val="0090245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TableContents">
    <w:name w:val="Table Contents"/>
    <w:basedOn w:val="Standard"/>
    <w:uiPriority w:val="99"/>
    <w:qFormat/>
    <w:rsid w:val="00902458"/>
    <w:pPr>
      <w:suppressLineNumbers/>
    </w:pPr>
    <w:rPr>
      <w:rFonts w:eastAsia="Calibri" w:cs="Times New Roman"/>
      <w:lang w:eastAsia="en-US"/>
    </w:rPr>
  </w:style>
  <w:style w:type="character" w:customStyle="1" w:styleId="c1">
    <w:name w:val="c1"/>
    <w:rsid w:val="00902458"/>
  </w:style>
  <w:style w:type="character" w:styleId="a7">
    <w:name w:val="Strong"/>
    <w:basedOn w:val="a0"/>
    <w:uiPriority w:val="22"/>
    <w:qFormat/>
    <w:rsid w:val="00902458"/>
    <w:rPr>
      <w:b/>
      <w:bCs/>
    </w:rPr>
  </w:style>
  <w:style w:type="character" w:styleId="a8">
    <w:name w:val="Emphasis"/>
    <w:basedOn w:val="a0"/>
    <w:uiPriority w:val="20"/>
    <w:qFormat/>
    <w:rsid w:val="009024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arm36</dc:creator>
  <cp:lastModifiedBy>USER</cp:lastModifiedBy>
  <cp:revision>2</cp:revision>
  <dcterms:created xsi:type="dcterms:W3CDTF">2024-04-02T08:41:00Z</dcterms:created>
  <dcterms:modified xsi:type="dcterms:W3CDTF">2024-04-02T08:41:00Z</dcterms:modified>
</cp:coreProperties>
</file>