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31B" w:rsidRPr="00FB0E0B" w:rsidRDefault="00CB331B" w:rsidP="00A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0B">
        <w:rPr>
          <w:rFonts w:ascii="Times New Roman" w:hAnsi="Times New Roman" w:cs="Times New Roman"/>
          <w:b/>
          <w:sz w:val="28"/>
          <w:szCs w:val="28"/>
        </w:rPr>
        <w:t>График встреч с родителями и</w:t>
      </w:r>
      <w:r w:rsidR="00AB1577" w:rsidRPr="00FB0E0B">
        <w:rPr>
          <w:rFonts w:ascii="Times New Roman" w:hAnsi="Times New Roman" w:cs="Times New Roman"/>
          <w:b/>
          <w:sz w:val="28"/>
          <w:szCs w:val="28"/>
        </w:rPr>
        <w:t xml:space="preserve"> выпускниками</w:t>
      </w:r>
    </w:p>
    <w:p w:rsidR="009578A0" w:rsidRPr="00FB0E0B" w:rsidRDefault="00AB1577" w:rsidP="00AB1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0B">
        <w:rPr>
          <w:rFonts w:ascii="Times New Roman" w:hAnsi="Times New Roman" w:cs="Times New Roman"/>
          <w:b/>
          <w:sz w:val="28"/>
          <w:szCs w:val="28"/>
        </w:rPr>
        <w:t xml:space="preserve"> по вопросам информирования участников организац</w:t>
      </w:r>
      <w:r w:rsidR="00B33E31" w:rsidRPr="00FB0E0B">
        <w:rPr>
          <w:rFonts w:ascii="Times New Roman" w:hAnsi="Times New Roman" w:cs="Times New Roman"/>
          <w:b/>
          <w:sz w:val="28"/>
          <w:szCs w:val="28"/>
        </w:rPr>
        <w:t>ии и проведения</w:t>
      </w:r>
      <w:bookmarkStart w:id="0" w:name="_GoBack"/>
      <w:bookmarkEnd w:id="0"/>
      <w:r w:rsidR="00B33E31" w:rsidRPr="00FB0E0B">
        <w:rPr>
          <w:rFonts w:ascii="Times New Roman" w:hAnsi="Times New Roman" w:cs="Times New Roman"/>
          <w:b/>
          <w:sz w:val="28"/>
          <w:szCs w:val="28"/>
        </w:rPr>
        <w:t xml:space="preserve"> ОГЭ и ЕГЭ в 2022-2023</w:t>
      </w:r>
      <w:r w:rsidRPr="00FB0E0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10207" w:type="dxa"/>
        <w:tblInd w:w="-601" w:type="dxa"/>
        <w:tblLook w:val="04A0"/>
      </w:tblPr>
      <w:tblGrid>
        <w:gridCol w:w="704"/>
        <w:gridCol w:w="1990"/>
        <w:gridCol w:w="4752"/>
        <w:gridCol w:w="2761"/>
      </w:tblGrid>
      <w:tr w:rsidR="00AB1577" w:rsidRPr="00327C0F" w:rsidTr="00327C0F">
        <w:tc>
          <w:tcPr>
            <w:tcW w:w="704" w:type="dxa"/>
          </w:tcPr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90" w:type="dxa"/>
          </w:tcPr>
          <w:p w:rsidR="00AB157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752" w:type="dxa"/>
          </w:tcPr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61" w:type="dxa"/>
          </w:tcPr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B1577" w:rsidRPr="00327C0F" w:rsidTr="00327C0F">
        <w:tc>
          <w:tcPr>
            <w:tcW w:w="704" w:type="dxa"/>
          </w:tcPr>
          <w:p w:rsidR="00AB1577" w:rsidRPr="00327C0F" w:rsidRDefault="00327C0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0" w:type="dxa"/>
          </w:tcPr>
          <w:p w:rsidR="00063191" w:rsidRPr="00327C0F" w:rsidRDefault="00E85D07" w:rsidP="00E85D0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E85D07" w:rsidRDefault="00E85D07" w:rsidP="00063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</w:t>
            </w:r>
          </w:p>
          <w:p w:rsidR="00E85D07" w:rsidRDefault="00E85D07" w:rsidP="000631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март, </w:t>
            </w:r>
          </w:p>
          <w:p w:rsidR="00E85D07" w:rsidRPr="00327C0F" w:rsidRDefault="00E85D07" w:rsidP="0006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52" w:type="dxa"/>
          </w:tcPr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«Порядок проведения государственной итоговой аттестации по образовательным программам основного общего образования (ГИА-9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1" w:type="dxa"/>
          </w:tcPr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Рыльщикова Л.П.</w:t>
            </w:r>
          </w:p>
          <w:p w:rsidR="00CB331B" w:rsidRPr="00327C0F" w:rsidRDefault="00CB331B" w:rsidP="00B3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ук-ли 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>Пятакова Е.Ф., Сахнов Е.А.</w:t>
            </w:r>
          </w:p>
        </w:tc>
      </w:tr>
      <w:tr w:rsidR="00E85D07" w:rsidRPr="00327C0F" w:rsidTr="00327C0F">
        <w:tc>
          <w:tcPr>
            <w:tcW w:w="704" w:type="dxa"/>
          </w:tcPr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</w:tcPr>
          <w:p w:rsidR="00E85D07" w:rsidRPr="00327C0F" w:rsidRDefault="00E85D07" w:rsidP="00E85D07">
            <w:pPr>
              <w:spacing w:after="20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E85D07" w:rsidRDefault="00E85D07" w:rsidP="00E85D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</w:t>
            </w:r>
          </w:p>
          <w:p w:rsidR="00E85D07" w:rsidRDefault="00E85D07" w:rsidP="00E85D0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март, </w:t>
            </w:r>
          </w:p>
          <w:p w:rsidR="00E85D07" w:rsidRPr="00327C0F" w:rsidRDefault="00E85D07" w:rsidP="00E8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52" w:type="dxa"/>
          </w:tcPr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«Порядок проведения государственной итоговой аттестации по образовательным программам среднего общего образования (ГИА-11)»</w:t>
            </w:r>
          </w:p>
        </w:tc>
        <w:tc>
          <w:tcPr>
            <w:tcW w:w="2761" w:type="dxa"/>
          </w:tcPr>
          <w:p w:rsidR="00E85D07" w:rsidRPr="00327C0F" w:rsidRDefault="00E85D07" w:rsidP="0079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Рыльщикова Л.П.</w:t>
            </w:r>
          </w:p>
          <w:p w:rsidR="00E85D07" w:rsidRPr="00327C0F" w:rsidRDefault="00021B93" w:rsidP="00B3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ук-ли 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>Найденова Н.Н.</w:t>
            </w:r>
          </w:p>
        </w:tc>
      </w:tr>
      <w:tr w:rsidR="00E85D07" w:rsidRPr="00327C0F" w:rsidTr="00327C0F">
        <w:tc>
          <w:tcPr>
            <w:tcW w:w="704" w:type="dxa"/>
          </w:tcPr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0" w:type="dxa"/>
          </w:tcPr>
          <w:p w:rsidR="00E85D07" w:rsidRPr="00327C0F" w:rsidRDefault="00E85D07" w:rsidP="0006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По вторникам </w:t>
            </w:r>
          </w:p>
          <w:p w:rsidR="00E85D07" w:rsidRPr="00327C0F" w:rsidRDefault="00E85D07" w:rsidP="000631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С 14.00 до 15.00</w:t>
            </w:r>
          </w:p>
        </w:tc>
        <w:tc>
          <w:tcPr>
            <w:tcW w:w="4752" w:type="dxa"/>
          </w:tcPr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Встречи с родителями:</w:t>
            </w:r>
          </w:p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 «Порядок проведения итогового сочинения (изложения)»</w:t>
            </w:r>
          </w:p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3E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«Итоговое собеседование по русскому языку», «ГИА 2023»</w:t>
            </w:r>
          </w:p>
          <w:p w:rsidR="00E85D07" w:rsidRPr="00327C0F" w:rsidRDefault="00B33E31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E85D07"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ыбором предметов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proofErr w:type="gramStart"/>
            <w:r w:rsidR="00E85D07" w:rsidRPr="00327C0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E85D07" w:rsidRPr="00327C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761" w:type="dxa"/>
          </w:tcPr>
          <w:p w:rsidR="00E85D07" w:rsidRPr="00327C0F" w:rsidRDefault="00E85D07" w:rsidP="0079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Рыльщикова Л.П.</w:t>
            </w:r>
          </w:p>
          <w:p w:rsidR="00E85D07" w:rsidRPr="00327C0F" w:rsidRDefault="00E85D07" w:rsidP="00796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77" w:rsidRPr="00327C0F" w:rsidTr="00327C0F">
        <w:tc>
          <w:tcPr>
            <w:tcW w:w="704" w:type="dxa"/>
          </w:tcPr>
          <w:p w:rsidR="00AB1577" w:rsidRPr="00327C0F" w:rsidRDefault="00327C0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0" w:type="dxa"/>
          </w:tcPr>
          <w:p w:rsidR="002649CF" w:rsidRPr="00327C0F" w:rsidRDefault="00476144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4752" w:type="dxa"/>
          </w:tcPr>
          <w:p w:rsidR="00476144" w:rsidRDefault="00476144" w:rsidP="0047614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Беседы с учащимися:</w:t>
            </w:r>
          </w:p>
          <w:p w:rsidR="00476144" w:rsidRDefault="00476144" w:rsidP="004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«М</w:t>
            </w:r>
            <w:r w:rsidRPr="004761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еста, сроки и порядок подачи заявления на участие в итоговом сочинении (изложении) и ГИА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</w:t>
            </w:r>
            <w:r w:rsidR="00B33E3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«Итоговое собеседование по русскому языку»,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ГИА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AB1577" w:rsidRPr="00327C0F" w:rsidRDefault="00476144" w:rsidP="0047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проведения. </w:t>
            </w: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Права и обязанности участников ГИА»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761" w:type="dxa"/>
          </w:tcPr>
          <w:p w:rsidR="00E85D07" w:rsidRPr="00327C0F" w:rsidRDefault="00E85D07" w:rsidP="00E8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Рыльщикова Л.П.</w:t>
            </w:r>
          </w:p>
          <w:p w:rsidR="00AB1577" w:rsidRPr="00327C0F" w:rsidRDefault="00AB1577" w:rsidP="00CB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77" w:rsidRPr="00327C0F" w:rsidTr="00327C0F">
        <w:tc>
          <w:tcPr>
            <w:tcW w:w="704" w:type="dxa"/>
          </w:tcPr>
          <w:p w:rsidR="00AB1577" w:rsidRPr="00327C0F" w:rsidRDefault="00327C0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0" w:type="dxa"/>
          </w:tcPr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44" w:rsidRDefault="00CB331B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декабрь, </w:t>
            </w:r>
          </w:p>
          <w:p w:rsidR="00476144" w:rsidRDefault="00CB331B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</w:p>
          <w:p w:rsidR="00334AFC" w:rsidRPr="00327C0F" w:rsidRDefault="00CB331B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334AFC" w:rsidRPr="00327C0F" w:rsidRDefault="00334AFC" w:rsidP="00476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2649CF" w:rsidRPr="00327C0F" w:rsidRDefault="002649C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  <w:r w:rsidR="004761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1577" w:rsidRPr="00327C0F" w:rsidRDefault="002649C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 «ОГЭ, ЕГЭ где, когда и почему»</w:t>
            </w:r>
          </w:p>
          <w:p w:rsidR="00334AFC" w:rsidRPr="00327C0F" w:rsidRDefault="00334AFC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подготовки к ГИА» </w:t>
            </w:r>
          </w:p>
          <w:p w:rsidR="002649CF" w:rsidRPr="00327C0F" w:rsidRDefault="002649CF" w:rsidP="0033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участников ГИА»</w:t>
            </w:r>
            <w:r w:rsidR="00334AFC"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 «Ознакомление с памяткой участника ГИА»</w:t>
            </w:r>
          </w:p>
        </w:tc>
        <w:tc>
          <w:tcPr>
            <w:tcW w:w="2761" w:type="dxa"/>
          </w:tcPr>
          <w:p w:rsidR="00E85D07" w:rsidRPr="00327C0F" w:rsidRDefault="002649CF" w:rsidP="00E8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AB1577" w:rsidRPr="00327C0F" w:rsidRDefault="00AB1577" w:rsidP="00CB3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577" w:rsidRPr="00327C0F" w:rsidTr="00327C0F">
        <w:tc>
          <w:tcPr>
            <w:tcW w:w="704" w:type="dxa"/>
          </w:tcPr>
          <w:p w:rsidR="00AB1577" w:rsidRPr="00327C0F" w:rsidRDefault="00327C0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0" w:type="dxa"/>
          </w:tcPr>
          <w:p w:rsidR="00AB1577" w:rsidRPr="00327C0F" w:rsidRDefault="00334AFC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Ноябрь-июнь</w:t>
            </w:r>
          </w:p>
        </w:tc>
        <w:tc>
          <w:tcPr>
            <w:tcW w:w="4752" w:type="dxa"/>
          </w:tcPr>
          <w:p w:rsidR="00AB1577" w:rsidRPr="00327C0F" w:rsidRDefault="00334AFC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</w:t>
            </w:r>
            <w:r w:rsidR="004761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участников ГИА </w:t>
            </w:r>
            <w:r w:rsidR="00B33E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2023</w:t>
            </w:r>
            <w:r w:rsidRPr="00327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их родителей о номера</w:t>
            </w:r>
            <w:r w:rsidR="004761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327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телефонов «горячей линии»  по вопросам ГИА в школе и в том числе </w:t>
            </w:r>
            <w:r w:rsidRPr="00327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Отдела образования Семикаракорского района, </w:t>
            </w:r>
            <w:proofErr w:type="spellStart"/>
            <w:r w:rsidRPr="00327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минобразования</w:t>
            </w:r>
            <w:proofErr w:type="spellEnd"/>
            <w:r w:rsidRPr="00327C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Ростовской области</w:t>
            </w:r>
          </w:p>
        </w:tc>
        <w:tc>
          <w:tcPr>
            <w:tcW w:w="2761" w:type="dxa"/>
          </w:tcPr>
          <w:p w:rsidR="00334AFC" w:rsidRPr="00327C0F" w:rsidRDefault="00334AFC" w:rsidP="0033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 директора по УВР Рыльщикова Л.П.</w:t>
            </w:r>
          </w:p>
          <w:p w:rsidR="00AB1577" w:rsidRPr="00327C0F" w:rsidRDefault="00AB157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9CF" w:rsidRPr="00327C0F" w:rsidTr="00327C0F">
        <w:tc>
          <w:tcPr>
            <w:tcW w:w="704" w:type="dxa"/>
          </w:tcPr>
          <w:p w:rsidR="002649CF" w:rsidRPr="00327C0F" w:rsidRDefault="00327C0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90" w:type="dxa"/>
          </w:tcPr>
          <w:p w:rsidR="00CB331B" w:rsidRPr="00327C0F" w:rsidRDefault="00CB331B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Пятница с 14.00-15.00</w:t>
            </w:r>
          </w:p>
        </w:tc>
        <w:tc>
          <w:tcPr>
            <w:tcW w:w="4752" w:type="dxa"/>
          </w:tcPr>
          <w:p w:rsidR="002649CF" w:rsidRPr="00327C0F" w:rsidRDefault="002649C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выпускникам и родителям</w:t>
            </w:r>
          </w:p>
        </w:tc>
        <w:tc>
          <w:tcPr>
            <w:tcW w:w="2761" w:type="dxa"/>
          </w:tcPr>
          <w:p w:rsidR="002649CF" w:rsidRPr="00327C0F" w:rsidRDefault="002649CF" w:rsidP="00B33E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="00B33E31">
              <w:rPr>
                <w:rFonts w:ascii="Times New Roman" w:hAnsi="Times New Roman" w:cs="Times New Roman"/>
                <w:sz w:val="28"/>
                <w:szCs w:val="28"/>
              </w:rPr>
              <w:t>Куприк</w:t>
            </w:r>
            <w:proofErr w:type="spellEnd"/>
            <w:r w:rsidR="00B33E31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334AFC" w:rsidRPr="00327C0F" w:rsidTr="00327C0F">
        <w:tc>
          <w:tcPr>
            <w:tcW w:w="704" w:type="dxa"/>
          </w:tcPr>
          <w:p w:rsidR="00334AFC" w:rsidRPr="00327C0F" w:rsidRDefault="00327C0F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0" w:type="dxa"/>
          </w:tcPr>
          <w:p w:rsidR="00334AFC" w:rsidRDefault="00B33E31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  <w:p w:rsidR="00E85D07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D07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D07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D07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</w:tcPr>
          <w:p w:rsidR="00334AFC" w:rsidRDefault="00334AFC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3E31">
              <w:rPr>
                <w:rFonts w:ascii="Times New Roman" w:hAnsi="Times New Roman" w:cs="Times New Roman"/>
                <w:sz w:val="28"/>
                <w:szCs w:val="28"/>
              </w:rPr>
              <w:t>нформационная кампания ГИА- 2023,</w:t>
            </w:r>
            <w:r w:rsidR="00E85D07" w:rsidRPr="00E85D07">
              <w:rPr>
                <w:rFonts w:ascii="Times New Roman" w:hAnsi="Times New Roman" w:cs="Times New Roman"/>
                <w:sz w:val="28"/>
                <w:szCs w:val="28"/>
              </w:rPr>
              <w:t>Участие в конкурсе видеороликов «За честный ЕГЭ», «Я сдам ЕГЭ» среди выпускников текущего года</w:t>
            </w:r>
          </w:p>
          <w:p w:rsidR="00E85D07" w:rsidRPr="00327C0F" w:rsidRDefault="00E85D07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D07">
              <w:rPr>
                <w:rFonts w:ascii="Times New Roman" w:hAnsi="Times New Roman" w:cs="Times New Roman"/>
                <w:sz w:val="28"/>
                <w:szCs w:val="28"/>
              </w:rPr>
              <w:t>Участие в акции «Единый день сдачи ЕГЭ родителями»</w:t>
            </w:r>
          </w:p>
        </w:tc>
        <w:tc>
          <w:tcPr>
            <w:tcW w:w="2761" w:type="dxa"/>
          </w:tcPr>
          <w:p w:rsidR="00334AFC" w:rsidRPr="00327C0F" w:rsidRDefault="00334AFC" w:rsidP="00334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C0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Рыльщикова Л.П.</w:t>
            </w:r>
            <w:r w:rsidR="00E85D0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334AFC" w:rsidRPr="00327C0F" w:rsidRDefault="00334AFC" w:rsidP="00AB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1577" w:rsidRPr="00327C0F" w:rsidRDefault="00AB1577" w:rsidP="00AB15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B1577" w:rsidRPr="00327C0F" w:rsidSect="00FE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18F"/>
    <w:rsid w:val="00021B93"/>
    <w:rsid w:val="00063191"/>
    <w:rsid w:val="002649CF"/>
    <w:rsid w:val="00327C0F"/>
    <w:rsid w:val="00334AFC"/>
    <w:rsid w:val="00476144"/>
    <w:rsid w:val="009578A0"/>
    <w:rsid w:val="00AB1577"/>
    <w:rsid w:val="00B33E31"/>
    <w:rsid w:val="00B564E4"/>
    <w:rsid w:val="00BC2D14"/>
    <w:rsid w:val="00CB331B"/>
    <w:rsid w:val="00DE3044"/>
    <w:rsid w:val="00E4065D"/>
    <w:rsid w:val="00E85D07"/>
    <w:rsid w:val="00F4518F"/>
    <w:rsid w:val="00F74DBA"/>
    <w:rsid w:val="00FB0E0B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2020-11-25T07:43:00Z</cp:lastPrinted>
  <dcterms:created xsi:type="dcterms:W3CDTF">2020-11-25T07:44:00Z</dcterms:created>
  <dcterms:modified xsi:type="dcterms:W3CDTF">2023-03-15T08:29:00Z</dcterms:modified>
</cp:coreProperties>
</file>