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D" w:rsidRPr="00DF26D8" w:rsidRDefault="00FC2A2D" w:rsidP="00FC2A2D">
      <w:pPr>
        <w:spacing w:after="0"/>
        <w:rPr>
          <w:rFonts w:ascii="Times New Roman" w:hAnsi="Times New Roman"/>
          <w:sz w:val="28"/>
          <w:szCs w:val="28"/>
        </w:rPr>
      </w:pPr>
      <w:r w:rsidRPr="00DF26D8"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DF26D8">
        <w:rPr>
          <w:rFonts w:ascii="Times New Roman" w:hAnsi="Times New Roman"/>
          <w:sz w:val="28"/>
          <w:szCs w:val="28"/>
        </w:rPr>
        <w:t>Кружок</w:t>
      </w:r>
      <w:r w:rsidRPr="00DF26D8">
        <w:rPr>
          <w:rFonts w:ascii="Times New Roman" w:hAnsi="Times New Roman"/>
          <w:b/>
          <w:sz w:val="28"/>
          <w:szCs w:val="28"/>
        </w:rPr>
        <w:t xml:space="preserve"> </w:t>
      </w:r>
      <w:r w:rsidR="00AB44FF">
        <w:rPr>
          <w:rFonts w:ascii="Times New Roman" w:hAnsi="Times New Roman"/>
          <w:sz w:val="28"/>
          <w:szCs w:val="28"/>
        </w:rPr>
        <w:t xml:space="preserve"> «Азбука родного края» </w:t>
      </w:r>
    </w:p>
    <w:p w:rsidR="00FC2A2D" w:rsidRPr="005A1A6F" w:rsidRDefault="00FC2A2D" w:rsidP="00FC2A2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proofErr w:type="gramStart"/>
      <w:r w:rsidRPr="009A7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A7E7E">
        <w:rPr>
          <w:rFonts w:ascii="Times New Roman" w:hAnsi="Times New Roman"/>
          <w:b/>
          <w:sz w:val="28"/>
          <w:szCs w:val="28"/>
        </w:rPr>
        <w:t xml:space="preserve">  </w:t>
      </w:r>
      <w:r w:rsidR="00AB44FF">
        <w:rPr>
          <w:rFonts w:ascii="Times New Roman" w:hAnsi="Times New Roman"/>
          <w:sz w:val="28"/>
          <w:szCs w:val="28"/>
        </w:rPr>
        <w:t>Пятакова Елена Фёдоровна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800"/>
        <w:gridCol w:w="6120"/>
        <w:gridCol w:w="1800"/>
        <w:gridCol w:w="1440"/>
        <w:gridCol w:w="2160"/>
        <w:gridCol w:w="1800"/>
      </w:tblGrid>
      <w:tr w:rsidR="00FC2A2D" w:rsidRPr="00736FCD" w:rsidTr="004D2ACB">
        <w:tc>
          <w:tcPr>
            <w:tcW w:w="786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12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0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144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216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736F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80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hAnsi="Times New Roman"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FC2A2D" w:rsidRPr="00736FCD" w:rsidTr="004D2ACB">
        <w:tc>
          <w:tcPr>
            <w:tcW w:w="786" w:type="dxa"/>
          </w:tcPr>
          <w:p w:rsidR="00FC2A2D" w:rsidRPr="00736FCD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800" w:type="dxa"/>
          </w:tcPr>
          <w:p w:rsidR="00FC2A2D" w:rsidRPr="005A1A6F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Заочное путешествие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Ростов на Дону</w:t>
            </w:r>
          </w:p>
        </w:tc>
        <w:tc>
          <w:tcPr>
            <w:tcW w:w="6120" w:type="dxa"/>
          </w:tcPr>
          <w:p w:rsidR="004B045C" w:rsidRPr="004B045C" w:rsidRDefault="004B045C" w:rsidP="004D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презентацию,</w:t>
            </w:r>
            <w:r w:rsidRPr="004B045C">
              <w:rPr>
                <w:rFonts w:ascii="Times New Roman" w:hAnsi="Times New Roman"/>
                <w:sz w:val="24"/>
                <w:szCs w:val="24"/>
              </w:rPr>
              <w:t xml:space="preserve"> нарисовать рисунок по теме «Любимый город»</w:t>
            </w:r>
          </w:p>
          <w:p w:rsidR="00FC2A2D" w:rsidRDefault="004B045C" w:rsidP="004D2ACB">
            <w:hyperlink r:id="rId5" w:history="1">
              <w:r w:rsidRPr="00D10A18">
                <w:rPr>
                  <w:rStyle w:val="a3"/>
                </w:rPr>
                <w:t>https://infourok.ru/prezentaciya-na-temu-dostoprimechatelnosti-goroda-rostovanadonu-3478013.html</w:t>
              </w:r>
            </w:hyperlink>
          </w:p>
          <w:p w:rsidR="004B045C" w:rsidRPr="00C57959" w:rsidRDefault="004B045C" w:rsidP="004D2ACB"/>
        </w:tc>
        <w:tc>
          <w:tcPr>
            <w:tcW w:w="1800" w:type="dxa"/>
          </w:tcPr>
          <w:p w:rsidR="00FC2A2D" w:rsidRPr="00736FC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6E5">
              <w:rPr>
                <w:rFonts w:ascii="Times New Roman" w:hAnsi="Times New Roman"/>
                <w:sz w:val="24"/>
                <w:szCs w:val="24"/>
              </w:rPr>
              <w:t xml:space="preserve">рислать фото </w:t>
            </w:r>
          </w:p>
        </w:tc>
        <w:tc>
          <w:tcPr>
            <w:tcW w:w="1440" w:type="dxa"/>
          </w:tcPr>
          <w:p w:rsidR="00FC2A2D" w:rsidRPr="00736FCD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03</w:t>
            </w:r>
            <w:r w:rsidR="00FC2A2D">
              <w:rPr>
                <w:rFonts w:ascii="Times New Roman" w:hAnsi="Times New Roman"/>
                <w:sz w:val="24"/>
                <w:szCs w:val="24"/>
                <w:lang w:eastAsia="ru-RU"/>
              </w:rPr>
              <w:t>.11 в течение дня</w:t>
            </w:r>
          </w:p>
        </w:tc>
        <w:tc>
          <w:tcPr>
            <w:tcW w:w="2160" w:type="dxa"/>
          </w:tcPr>
          <w:p w:rsidR="00FC2A2D" w:rsidRDefault="00FC2A2D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6E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AB4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4FF" w:rsidRPr="00C57959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89289050269</w:t>
            </w:r>
          </w:p>
        </w:tc>
        <w:tc>
          <w:tcPr>
            <w:tcW w:w="1800" w:type="dxa"/>
          </w:tcPr>
          <w:p w:rsidR="00FC2A2D" w:rsidRPr="00736FCD" w:rsidRDefault="00FC2A2D" w:rsidP="004D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C4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15.00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AB44FF" w:rsidRPr="00736FCD" w:rsidTr="004D2ACB">
        <w:tc>
          <w:tcPr>
            <w:tcW w:w="786" w:type="dxa"/>
          </w:tcPr>
          <w:p w:rsidR="00AB44FF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00" w:type="dxa"/>
          </w:tcPr>
          <w:p w:rsidR="00AB44FF" w:rsidRPr="00091072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Заочное путешествие. Город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6120" w:type="dxa"/>
          </w:tcPr>
          <w:p w:rsidR="004B045C" w:rsidRPr="004B045C" w:rsidRDefault="004B045C" w:rsidP="004B0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презентацию,</w:t>
            </w:r>
            <w:r w:rsidRPr="004B045C">
              <w:rPr>
                <w:rFonts w:ascii="Times New Roman" w:hAnsi="Times New Roman"/>
                <w:sz w:val="24"/>
                <w:szCs w:val="24"/>
              </w:rPr>
              <w:t xml:space="preserve"> нарисовать рисунок по теме «Любимый город»</w:t>
            </w:r>
          </w:p>
          <w:p w:rsidR="004B045C" w:rsidRDefault="004B045C" w:rsidP="004B045C">
            <w:bookmarkStart w:id="0" w:name="_GoBack"/>
            <w:bookmarkEnd w:id="0"/>
          </w:p>
          <w:p w:rsidR="004B045C" w:rsidRDefault="004B045C" w:rsidP="004B045C">
            <w:hyperlink r:id="rId6" w:history="1">
              <w:r w:rsidRPr="00D10A18">
                <w:rPr>
                  <w:rStyle w:val="a3"/>
                </w:rPr>
                <w:t>https://infourok.ru/prezentaciya-na-temu-dostoprimechatelnosti-goroda-rostovanadonu-3478013.html</w:t>
              </w:r>
            </w:hyperlink>
          </w:p>
          <w:p w:rsidR="00AB44FF" w:rsidRDefault="00AB44FF" w:rsidP="004D2A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B44FF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46E5">
              <w:rPr>
                <w:rFonts w:ascii="Times New Roman" w:hAnsi="Times New Roman"/>
                <w:sz w:val="24"/>
                <w:szCs w:val="24"/>
              </w:rPr>
              <w:t>рислать фото</w:t>
            </w:r>
          </w:p>
        </w:tc>
        <w:tc>
          <w:tcPr>
            <w:tcW w:w="1440" w:type="dxa"/>
          </w:tcPr>
          <w:p w:rsidR="00AB44FF" w:rsidRDefault="00AB44FF" w:rsidP="004D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 в течение дня</w:t>
            </w:r>
          </w:p>
        </w:tc>
        <w:tc>
          <w:tcPr>
            <w:tcW w:w="2160" w:type="dxa"/>
          </w:tcPr>
          <w:p w:rsidR="00AB44FF" w:rsidRDefault="00AB44FF" w:rsidP="00AB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6E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4FF" w:rsidRPr="00C57959" w:rsidRDefault="00AB44FF" w:rsidP="00AB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89289050269</w:t>
            </w:r>
          </w:p>
        </w:tc>
        <w:tc>
          <w:tcPr>
            <w:tcW w:w="1800" w:type="dxa"/>
          </w:tcPr>
          <w:p w:rsidR="00AB44FF" w:rsidRPr="003C41B6" w:rsidRDefault="00AB44FF" w:rsidP="004D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15.00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FC2A2D" w:rsidRDefault="00FC2A2D" w:rsidP="00FC2A2D"/>
    <w:p w:rsidR="00C92259" w:rsidRDefault="00C92259"/>
    <w:sectPr w:rsidR="00C92259" w:rsidSect="00C57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46"/>
    <w:rsid w:val="00105746"/>
    <w:rsid w:val="004B045C"/>
    <w:rsid w:val="00AB44FF"/>
    <w:rsid w:val="00C92259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dostoprimechatelnosti-goroda-rostovanadonu-3478013.html" TargetMode="External"/><Relationship Id="rId5" Type="http://schemas.openxmlformats.org/officeDocument/2006/relationships/hyperlink" Target="https://infourok.ru/prezentaciya-na-temu-dostoprimechatelnosti-goroda-rostovanadonu-3478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2020-11-02T07:54:00Z</dcterms:created>
  <dcterms:modified xsi:type="dcterms:W3CDTF">2020-11-02T08:09:00Z</dcterms:modified>
</cp:coreProperties>
</file>